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82EE" w14:textId="77777777" w:rsidR="00940916" w:rsidRPr="00940916" w:rsidRDefault="00940916" w:rsidP="00940916">
      <w:pPr>
        <w:rPr>
          <w:b/>
          <w:bCs/>
          <w:u w:val="single"/>
        </w:rPr>
      </w:pPr>
      <w:r w:rsidRPr="00940916">
        <w:rPr>
          <w:b/>
          <w:bCs/>
          <w:u w:val="single"/>
        </w:rPr>
        <w:t xml:space="preserve">Accessibility Insights Webinar with </w:t>
      </w:r>
      <w:proofErr w:type="spellStart"/>
      <w:r w:rsidRPr="00940916">
        <w:rPr>
          <w:b/>
          <w:bCs/>
          <w:u w:val="single"/>
        </w:rPr>
        <w:t>Malin</w:t>
      </w:r>
      <w:proofErr w:type="spellEnd"/>
      <w:r w:rsidRPr="00940916">
        <w:rPr>
          <w:b/>
          <w:bCs/>
          <w:u w:val="single"/>
        </w:rPr>
        <w:t xml:space="preserve"> </w:t>
      </w:r>
      <w:proofErr w:type="spellStart"/>
      <w:r w:rsidRPr="00940916">
        <w:rPr>
          <w:b/>
          <w:bCs/>
          <w:u w:val="single"/>
        </w:rPr>
        <w:t>Rygg</w:t>
      </w:r>
      <w:proofErr w:type="spellEnd"/>
      <w:r w:rsidRPr="00940916">
        <w:rPr>
          <w:b/>
          <w:bCs/>
          <w:u w:val="single"/>
        </w:rPr>
        <w:t xml:space="preserve"> from the Norwegian Digitalisation Agency December 2020</w:t>
      </w:r>
    </w:p>
    <w:p w14:paraId="47F2D8CB" w14:textId="413FA01E" w:rsidR="00940916" w:rsidRDefault="00940916" w:rsidP="00940916">
      <w:r>
        <w:t xml:space="preserve">   </w:t>
      </w:r>
    </w:p>
    <w:p w14:paraId="0FFFA3F8" w14:textId="0B43ED4A" w:rsidR="00940916" w:rsidRDefault="00940916" w:rsidP="00940916">
      <w:r>
        <w:t>ANNIE:  Hello everyone, welcome to today's webinar.</w:t>
      </w:r>
    </w:p>
    <w:p w14:paraId="5D421DEF" w14:textId="77777777" w:rsidR="00940916" w:rsidRDefault="00940916" w:rsidP="00940916"/>
    <w:p w14:paraId="4C83468B" w14:textId="77777777" w:rsidR="00940916" w:rsidRDefault="00940916" w:rsidP="00940916">
      <w:r>
        <w:t>   It is just gone 1pm.</w:t>
      </w:r>
    </w:p>
    <w:p w14:paraId="633631D6" w14:textId="77777777" w:rsidR="00940916" w:rsidRDefault="00940916" w:rsidP="00940916">
      <w:r>
        <w:t> I will give everyone a chance to join.</w:t>
      </w:r>
    </w:p>
    <w:p w14:paraId="3122DBCC" w14:textId="77777777" w:rsidR="00940916" w:rsidRDefault="00940916" w:rsidP="00940916">
      <w:r>
        <w:t> Do feel free to drop into the Q&amp;A box to say "</w:t>
      </w:r>
      <w:proofErr w:type="spellStart"/>
      <w:r>
        <w:t>hi"chemical</w:t>
      </w:r>
      <w:proofErr w:type="spellEnd"/>
      <w:r>
        <w:t xml:space="preserve"> weapon we disabled the chat feature as we discovered it </w:t>
      </w:r>
    </w:p>
    <w:p w14:paraId="21570105" w14:textId="77777777" w:rsidR="00940916" w:rsidRDefault="00940916" w:rsidP="00940916">
      <w:r>
        <w:t>causes problems for some people using screen readers.</w:t>
      </w:r>
    </w:p>
    <w:p w14:paraId="21CEE37A" w14:textId="77777777" w:rsidR="00940916" w:rsidRDefault="00940916" w:rsidP="00940916">
      <w:r>
        <w:t> I will give it a few more moments for more people to arrive.</w:t>
      </w:r>
    </w:p>
    <w:p w14:paraId="18F97DD0" w14:textId="77777777" w:rsidR="00940916" w:rsidRDefault="00940916" w:rsidP="00940916">
      <w:r>
        <w:t> I can see a lot more of you joining in now.</w:t>
      </w:r>
    </w:p>
    <w:p w14:paraId="365C5AC5" w14:textId="77777777" w:rsidR="00940916" w:rsidRDefault="00940916" w:rsidP="00940916">
      <w:r>
        <w:t> OK.</w:t>
      </w:r>
    </w:p>
    <w:p w14:paraId="101318FA" w14:textId="77777777" w:rsidR="00940916" w:rsidRDefault="00940916" w:rsidP="00940916">
      <w:r>
        <w:t xml:space="preserve"> So, hello everyone, welcome to the 6th session in our </w:t>
      </w:r>
      <w:proofErr w:type="spellStart"/>
      <w:r>
        <w:t>AbilityNet</w:t>
      </w:r>
      <w:proofErr w:type="spellEnd"/>
      <w:r>
        <w:t xml:space="preserve"> Accessibility Insights, where </w:t>
      </w:r>
    </w:p>
    <w:p w14:paraId="47B1E764" w14:textId="77777777" w:rsidR="00940916" w:rsidRDefault="00940916" w:rsidP="00940916">
      <w:proofErr w:type="spellStart"/>
      <w:r>
        <w:t>AbilityNet's</w:t>
      </w:r>
      <w:proofErr w:type="spellEnd"/>
      <w:r>
        <w:t xml:space="preserve"> Head </w:t>
      </w:r>
      <w:proofErr w:type="gramStart"/>
      <w:r>
        <w:t>of  Inclusion</w:t>
      </w:r>
      <w:proofErr w:type="gramEnd"/>
      <w:r>
        <w:t>, Robin Christopherson hosts a monthly online chat with individuals who are each </w:t>
      </w:r>
    </w:p>
    <w:p w14:paraId="0F06C67E" w14:textId="77777777" w:rsidR="00940916" w:rsidRDefault="00940916" w:rsidP="00940916">
      <w:r>
        <w:t>working to improve digital accessibility and digital inclusion.</w:t>
      </w:r>
    </w:p>
    <w:p w14:paraId="11F9771D" w14:textId="77777777" w:rsidR="00940916" w:rsidRDefault="00940916" w:rsidP="00940916">
      <w:r>
        <w:t xml:space="preserve"> This month he </w:t>
      </w:r>
      <w:proofErr w:type="gramStart"/>
      <w:r>
        <w:t>is  chatting</w:t>
      </w:r>
      <w:proofErr w:type="gramEnd"/>
      <w:r>
        <w:t xml:space="preserve"> to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Rygg</w:t>
      </w:r>
      <w:proofErr w:type="spellEnd"/>
      <w:r>
        <w:t xml:space="preserve"> who, is the  ?</w:t>
      </w:r>
    </w:p>
    <w:p w14:paraId="2A5B54E0" w14:textId="77777777" w:rsidR="00940916" w:rsidRDefault="00940916" w:rsidP="00940916">
      <w:r>
        <w:t xml:space="preserve">Head </w:t>
      </w:r>
      <w:proofErr w:type="gramStart"/>
      <w:r>
        <w:t>Of</w:t>
      </w:r>
      <w:proofErr w:type="gramEnd"/>
      <w:r>
        <w:t xml:space="preserve"> Department at the Norwegian Digitalisation Agency at the Norwegian Digitalisation Agency.</w:t>
      </w:r>
    </w:p>
    <w:p w14:paraId="0CD3D7D7" w14:textId="77777777" w:rsidR="00940916" w:rsidRDefault="00940916" w:rsidP="00940916">
      <w:r>
        <w:t xml:space="preserve"> I am Annie Mannion, I'm the Digital Communications Manager at </w:t>
      </w:r>
      <w:proofErr w:type="spellStart"/>
      <w:r>
        <w:t>AbilityNet</w:t>
      </w:r>
      <w:proofErr w:type="spellEnd"/>
      <w:r>
        <w:t>, I am running you through today's </w:t>
      </w:r>
    </w:p>
    <w:p w14:paraId="360C0B01" w14:textId="77777777" w:rsidR="00940916" w:rsidRDefault="00940916" w:rsidP="00940916">
      <w:r>
        <w:t>session.</w:t>
      </w:r>
    </w:p>
    <w:p w14:paraId="070EEC2D" w14:textId="77777777" w:rsidR="00940916" w:rsidRDefault="00940916" w:rsidP="00940916">
      <w:r>
        <w:t> So, to go through a few bits of housekeeping ...</w:t>
      </w:r>
    </w:p>
    <w:p w14:paraId="62872069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we have slides available at www.slideshare.</w:t>
      </w:r>
    </w:p>
    <w:p w14:paraId="74F34078" w14:textId="77777777" w:rsidR="00940916" w:rsidRDefault="00940916" w:rsidP="00940916">
      <w:r>
        <w:t>net/</w:t>
      </w:r>
      <w:proofErr w:type="spellStart"/>
      <w:r>
        <w:t>abilitynet</w:t>
      </w:r>
      <w:proofErr w:type="spellEnd"/>
      <w:r>
        <w:t>.</w:t>
      </w:r>
    </w:p>
    <w:p w14:paraId="32FD441D" w14:textId="77777777" w:rsidR="00940916" w:rsidRDefault="00940916" w:rsidP="00940916">
      <w:r>
        <w:t> </w:t>
      </w:r>
      <w:proofErr w:type="gramStart"/>
      <w:r>
        <w:t>Also</w:t>
      </w:r>
      <w:proofErr w:type="gramEnd"/>
      <w:r>
        <w:t xml:space="preserve"> on the website at: If you have any technical issues and need to leave early, don't worry, you will receive </w:t>
      </w:r>
    </w:p>
    <w:p w14:paraId="392AE494" w14:textId="77777777" w:rsidR="00940916" w:rsidRDefault="00940916" w:rsidP="00940916">
      <w:r>
        <w:t xml:space="preserve">an email in a couple of </w:t>
      </w:r>
      <w:proofErr w:type="spellStart"/>
      <w:r>
        <w:t xml:space="preserve">day's </w:t>
      </w:r>
      <w:proofErr w:type="gramStart"/>
      <w:r>
        <w:t>time</w:t>
      </w:r>
      <w:proofErr w:type="spellEnd"/>
      <w:proofErr w:type="gramEnd"/>
      <w:r>
        <w:t xml:space="preserve"> with the recording, the transcript and the slides.</w:t>
      </w:r>
    </w:p>
    <w:p w14:paraId="3D8FC5A7" w14:textId="77777777" w:rsidR="00940916" w:rsidRDefault="00940916" w:rsidP="00940916">
      <w:r>
        <w:t> Also, depending on how you joined the webinar, there is a Q&amp;</w:t>
      </w:r>
      <w:proofErr w:type="gramStart"/>
      <w:r>
        <w:t>A  window</w:t>
      </w:r>
      <w:proofErr w:type="gramEnd"/>
      <w:r>
        <w:t xml:space="preserve">, if you want to ask </w:t>
      </w:r>
      <w:proofErr w:type="spellStart"/>
      <w:r>
        <w:t>Malin</w:t>
      </w:r>
      <w:proofErr w:type="spellEnd"/>
      <w:r>
        <w:t xml:space="preserve"> or Robin </w:t>
      </w:r>
    </w:p>
    <w:p w14:paraId="4F9E60DF" w14:textId="77777777" w:rsidR="00940916" w:rsidRDefault="00940916" w:rsidP="00940916">
      <w:proofErr w:type="gramStart"/>
      <w:r>
        <w:t>questions,</w:t>
      </w:r>
      <w:proofErr w:type="gramEnd"/>
      <w:r>
        <w:t xml:space="preserve"> do drop them in the Q&amp;A area for them to address.</w:t>
      </w:r>
    </w:p>
    <w:p w14:paraId="09F7369D" w14:textId="77777777" w:rsidR="00940916" w:rsidRDefault="00940916" w:rsidP="00940916">
      <w:r>
        <w:t> They will do that after today's session in a follow-up section on our webinar page which again is: Then we </w:t>
      </w:r>
    </w:p>
    <w:p w14:paraId="6BF6D237" w14:textId="77777777" w:rsidR="00940916" w:rsidRDefault="00940916" w:rsidP="00940916">
      <w:r>
        <w:t>also have a feedback page you are directed to at the end that invites you to tell us about future topics you </w:t>
      </w:r>
    </w:p>
    <w:p w14:paraId="76EB761F" w14:textId="77777777" w:rsidR="00940916" w:rsidRDefault="00940916" w:rsidP="00940916">
      <w:r>
        <w:t>would like us to cover in the webinars, so do let us know.</w:t>
      </w:r>
    </w:p>
    <w:p w14:paraId="421F8410" w14:textId="77777777" w:rsidR="00940916" w:rsidRDefault="00940916" w:rsidP="00940916">
      <w:r>
        <w:t xml:space="preserve"> Now, over to Robin and to </w:t>
      </w:r>
      <w:proofErr w:type="spellStart"/>
      <w:r>
        <w:t>Malin</w:t>
      </w:r>
      <w:proofErr w:type="spellEnd"/>
      <w:r>
        <w:t>.</w:t>
      </w:r>
    </w:p>
    <w:p w14:paraId="4E1A3CF1" w14:textId="77777777" w:rsidR="00940916" w:rsidRDefault="00940916" w:rsidP="00940916">
      <w:r>
        <w:t>  ROBIN:  Fantastic!</w:t>
      </w:r>
    </w:p>
    <w:p w14:paraId="5FA0CF4D" w14:textId="77777777" w:rsidR="00940916" w:rsidRDefault="00940916" w:rsidP="00940916">
      <w:r>
        <w:t> Thank you, Annie.</w:t>
      </w:r>
    </w:p>
    <w:p w14:paraId="373DB070" w14:textId="77777777" w:rsidR="00940916" w:rsidRDefault="00940916" w:rsidP="00940916">
      <w:r>
        <w:t> </w:t>
      </w:r>
      <w:proofErr w:type="spellStart"/>
      <w:r>
        <w:t>Malin</w:t>
      </w:r>
      <w:proofErr w:type="spellEnd"/>
      <w:r>
        <w:t>, welcome!</w:t>
      </w:r>
    </w:p>
    <w:p w14:paraId="54A68F01" w14:textId="77777777" w:rsidR="00940916" w:rsidRDefault="00940916" w:rsidP="00940916">
      <w:r>
        <w:t>  MALIN:  Thank you.</w:t>
      </w:r>
    </w:p>
    <w:p w14:paraId="14C8FCCC" w14:textId="77777777" w:rsidR="00940916" w:rsidRDefault="00940916" w:rsidP="00940916">
      <w:r>
        <w:t>  ROBIN:  Really, really pleased to have you on this month.</w:t>
      </w:r>
    </w:p>
    <w:p w14:paraId="7D96D301" w14:textId="77777777" w:rsidR="00940916" w:rsidRDefault="00940916" w:rsidP="00940916">
      <w:r>
        <w:t xml:space="preserve"> I have known </w:t>
      </w:r>
      <w:proofErr w:type="spellStart"/>
      <w:r>
        <w:t>Malin</w:t>
      </w:r>
      <w:proofErr w:type="spellEnd"/>
      <w:r>
        <w:t xml:space="preserve"> for several years now, it is always a pleasure to have a chat, there is so much going on in </w:t>
      </w:r>
    </w:p>
    <w:p w14:paraId="1E29D6B6" w14:textId="77777777" w:rsidR="00940916" w:rsidRDefault="00940916" w:rsidP="00940916">
      <w:r>
        <w:t>your neck of the woods.</w:t>
      </w:r>
    </w:p>
    <w:p w14:paraId="461EB5A5" w14:textId="77777777" w:rsidR="00940916" w:rsidRDefault="00940916" w:rsidP="00940916">
      <w:r>
        <w:lastRenderedPageBreak/>
        <w:t> There is a lot of woods in Norway, I think that there is.</w:t>
      </w:r>
    </w:p>
    <w:p w14:paraId="232B5741" w14:textId="77777777" w:rsidR="00940916" w:rsidRDefault="00940916" w:rsidP="00940916">
      <w:r>
        <w:t> and in your country and in Europe an across the world as well, and first of all, have to ask, what drink have you </w:t>
      </w:r>
    </w:p>
    <w:p w14:paraId="50BF2A0F" w14:textId="77777777" w:rsidR="00940916" w:rsidRDefault="00940916" w:rsidP="00940916">
      <w:r>
        <w:t>got to help you get through the ordeal?</w:t>
      </w:r>
    </w:p>
    <w:p w14:paraId="50BD6C4C" w14:textId="77777777" w:rsidR="00940916" w:rsidRDefault="00940916" w:rsidP="00940916">
      <w:r>
        <w:t>  MALIN:  I have coffee!</w:t>
      </w:r>
    </w:p>
    <w:p w14:paraId="0DF07A33" w14:textId="77777777" w:rsidR="00940916" w:rsidRDefault="00940916" w:rsidP="00940916">
      <w:r>
        <w:t> A lot of it!</w:t>
      </w:r>
    </w:p>
    <w:p w14:paraId="5D8CC128" w14:textId="77777777" w:rsidR="00940916" w:rsidRDefault="00940916" w:rsidP="00940916">
      <w:r>
        <w:t> ?</w:t>
      </w:r>
    </w:p>
    <w:p w14:paraId="7BDAF212" w14:textId="77777777" w:rsidR="00940916" w:rsidRDefault="00940916" w:rsidP="00940916">
      <w:r>
        <w:t>  ROBIN:  I always start the day with a couple of cups of coffee, if I go too </w:t>
      </w:r>
    </w:p>
    <w:p w14:paraId="198594E0" w14:textId="77777777" w:rsidR="00940916" w:rsidRDefault="00940916" w:rsidP="00940916">
      <w:r>
        <w:t>far, then bad things happen!</w:t>
      </w:r>
    </w:p>
    <w:p w14:paraId="34AD246D" w14:textId="77777777" w:rsidR="00940916" w:rsidRDefault="00940916" w:rsidP="00940916">
      <w:r>
        <w:t> I probably said too much there.</w:t>
      </w:r>
    </w:p>
    <w:p w14:paraId="715B3546" w14:textId="77777777" w:rsidR="00940916" w:rsidRDefault="00940916" w:rsidP="00940916">
      <w:r>
        <w:t> Anyway!</w:t>
      </w:r>
    </w:p>
    <w:p w14:paraId="5317A9CD" w14:textId="77777777" w:rsidR="00940916" w:rsidRDefault="00940916" w:rsidP="00940916">
      <w:r>
        <w:t> So, I have tea ...</w:t>
      </w:r>
    </w:p>
    <w:p w14:paraId="4DDA028D" w14:textId="77777777" w:rsidR="00940916" w:rsidRDefault="00940916" w:rsidP="00940916">
      <w:r>
        <w:t> brilliant!</w:t>
      </w:r>
    </w:p>
    <w:p w14:paraId="3FA0B656" w14:textId="77777777" w:rsidR="00940916" w:rsidRDefault="00940916" w:rsidP="00940916">
      <w:r>
        <w:t>  OK.</w:t>
      </w:r>
    </w:p>
    <w:p w14:paraId="137FD64A" w14:textId="77777777" w:rsidR="00940916" w:rsidRDefault="00940916" w:rsidP="00940916">
      <w:r>
        <w:t> Let's start with a question I often put to our guests, that is about the landscape and what's changed in recent </w:t>
      </w:r>
    </w:p>
    <w:p w14:paraId="2A4C8E94" w14:textId="77777777" w:rsidR="00940916" w:rsidRDefault="00940916" w:rsidP="00940916">
      <w:r>
        <w:t>years.</w:t>
      </w:r>
    </w:p>
    <w:p w14:paraId="5606985C" w14:textId="77777777" w:rsidR="00940916" w:rsidRDefault="00940916" w:rsidP="00940916">
      <w:r>
        <w:t> When it comes to accessibility, what, for you, are the key things that have changed, shifted, even up to the last </w:t>
      </w:r>
    </w:p>
    <w:p w14:paraId="560FDE08" w14:textId="77777777" w:rsidR="00940916" w:rsidRDefault="00940916" w:rsidP="00940916">
      <w:r>
        <w:t>ten years, say?</w:t>
      </w:r>
    </w:p>
    <w:p w14:paraId="39C5C63A" w14:textId="77777777" w:rsidR="00940916" w:rsidRDefault="00940916" w:rsidP="00940916">
      <w:r>
        <w:t>  MALIN:  Well, there has been a, I would say a significant change in </w:t>
      </w:r>
    </w:p>
    <w:p w14:paraId="7352796E" w14:textId="77777777" w:rsidR="00940916" w:rsidRDefault="00940916" w:rsidP="00940916">
      <w:r>
        <w:t>accessibility.</w:t>
      </w:r>
    </w:p>
    <w:p w14:paraId="3E097369" w14:textId="77777777" w:rsidR="00940916" w:rsidRDefault="00940916" w:rsidP="00940916">
      <w:r>
        <w:t> Firstly, I might say that my field is accessibility of ICT solution, so that is the viewpoint from which I am </w:t>
      </w:r>
    </w:p>
    <w:p w14:paraId="0B9D6621" w14:textId="77777777" w:rsidR="00940916" w:rsidRDefault="00940916" w:rsidP="00940916">
      <w:r>
        <w:t>speaking.</w:t>
      </w:r>
    </w:p>
    <w:p w14:paraId="3063B171" w14:textId="77777777" w:rsidR="00940916" w:rsidRDefault="00940916" w:rsidP="00940916">
      <w:r>
        <w:t> I think that one of the biggest changes has been on the legal side.</w:t>
      </w:r>
    </w:p>
    <w:p w14:paraId="7B9B1164" w14:textId="77777777" w:rsidR="00940916" w:rsidRDefault="00940916" w:rsidP="00940916">
      <w:r>
        <w:t> There has been significant progress made.</w:t>
      </w:r>
    </w:p>
    <w:p w14:paraId="06F72543" w14:textId="77777777" w:rsidR="00940916" w:rsidRDefault="00940916" w:rsidP="00940916">
      <w:r>
        <w:t> Especially with regards to the web directive.</w:t>
      </w:r>
    </w:p>
    <w:p w14:paraId="525D3F99" w14:textId="77777777" w:rsidR="00940916" w:rsidRDefault="00940916" w:rsidP="00940916">
      <w:r>
        <w:t xml:space="preserve"> We have gotten the European </w:t>
      </w:r>
      <w:proofErr w:type="gramStart"/>
      <w:r>
        <w:t>Accessibility  Act</w:t>
      </w:r>
      <w:proofErr w:type="gramEnd"/>
      <w:r>
        <w:t>, in Norway, we have had legislation since 2013.</w:t>
      </w:r>
    </w:p>
    <w:p w14:paraId="5E5DBCA1" w14:textId="77777777" w:rsidR="00940916" w:rsidRDefault="00940916" w:rsidP="00940916">
      <w:r>
        <w:t> We have been following up on the compliance ever since.</w:t>
      </w:r>
    </w:p>
    <w:p w14:paraId="4D1A437B" w14:textId="77777777" w:rsidR="00940916" w:rsidRDefault="00940916" w:rsidP="00940916">
      <w:r>
        <w:t> Since that, we have gotten more and more also from other countries, that we can exchange experiences with.</w:t>
      </w:r>
    </w:p>
    <w:p w14:paraId="039B9B1B" w14:textId="77777777" w:rsidR="00940916" w:rsidRDefault="00940916" w:rsidP="00940916">
      <w:r>
        <w:t xml:space="preserve">  We </w:t>
      </w:r>
      <w:proofErr w:type="spellStart"/>
      <w:r>
        <w:t>we</w:t>
      </w:r>
      <w:proofErr w:type="spellEnd"/>
      <w:r>
        <w:t xml:space="preserve"> can help get them on board of the legislation side of things.</w:t>
      </w:r>
    </w:p>
    <w:p w14:paraId="039A10FC" w14:textId="77777777" w:rsidR="00940916" w:rsidRDefault="00940916" w:rsidP="00940916">
      <w:r>
        <w:t>  ROBIN:  Can you explain the Web Directive?</w:t>
      </w:r>
    </w:p>
    <w:p w14:paraId="488A5389" w14:textId="77777777" w:rsidR="00940916" w:rsidRDefault="00940916" w:rsidP="00940916">
      <w:r>
        <w:t>  MALIN:  It is the European directive on making sure that websites and </w:t>
      </w:r>
    </w:p>
    <w:p w14:paraId="7DB38D40" w14:textId="77777777" w:rsidR="00940916" w:rsidRDefault="00940916" w:rsidP="00940916">
      <w:r>
        <w:t>mobile applications in the public sector, first and foremost are accessible to everyone.</w:t>
      </w:r>
    </w:p>
    <w:p w14:paraId="6C3ED253" w14:textId="77777777" w:rsidR="00940916" w:rsidRDefault="00940916" w:rsidP="00940916">
      <w:r>
        <w:t>  ROBIN:  I'm jealous that you have enshrined the European Accessibility </w:t>
      </w:r>
    </w:p>
    <w:p w14:paraId="4117A094" w14:textId="77777777" w:rsidR="00940916" w:rsidRDefault="00940916" w:rsidP="00940916">
      <w:r>
        <w:t>Act into Norwegian law legislation, it did not make it for us with Brexit happening.</w:t>
      </w:r>
    </w:p>
    <w:p w14:paraId="4278334B" w14:textId="77777777" w:rsidR="00940916" w:rsidRDefault="00940916" w:rsidP="00940916">
      <w:r>
        <w:t xml:space="preserve">  MALIN:  We are still working on implementing </w:t>
      </w:r>
      <w:proofErr w:type="gramStart"/>
      <w:r>
        <w:t>it</w:t>
      </w:r>
      <w:proofErr w:type="gramEnd"/>
      <w:r>
        <w:t xml:space="preserve"> but it is planned for </w:t>
      </w:r>
    </w:p>
    <w:p w14:paraId="1854A2CF" w14:textId="77777777" w:rsidR="00940916" w:rsidRDefault="00940916" w:rsidP="00940916">
      <w:r>
        <w:t>implementation.</w:t>
      </w:r>
    </w:p>
    <w:p w14:paraId="01F69B85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but I think that also it is a very important thing to say that on the technology side, we are much helped on </w:t>
      </w:r>
    </w:p>
    <w:p w14:paraId="6CB8F942" w14:textId="77777777" w:rsidR="00940916" w:rsidRDefault="00940916" w:rsidP="00940916">
      <w:r>
        <w:t>the digital inclusion perspective because as we have seen, technology has made significant strides in the </w:t>
      </w:r>
    </w:p>
    <w:p w14:paraId="0F3F3ECF" w14:textId="77777777" w:rsidR="00940916" w:rsidRDefault="00940916" w:rsidP="00940916">
      <w:r>
        <w:t>last years.</w:t>
      </w:r>
    </w:p>
    <w:p w14:paraId="08594FEA" w14:textId="77777777" w:rsidR="00940916" w:rsidRDefault="00940916" w:rsidP="00940916">
      <w:r>
        <w:lastRenderedPageBreak/>
        <w:t xml:space="preserve"> Thinking about how </w:t>
      </w:r>
      <w:proofErr w:type="spellStart"/>
      <w:r>
        <w:t>how</w:t>
      </w:r>
      <w:proofErr w:type="spellEnd"/>
      <w:r>
        <w:t xml:space="preserve"> programmes such </w:t>
      </w:r>
      <w:proofErr w:type="gramStart"/>
      <w:r>
        <w:t>as  Word</w:t>
      </w:r>
      <w:proofErr w:type="gramEnd"/>
      <w:r>
        <w:t xml:space="preserve"> PowerPoint have accessibility checks built in,  automatic text on </w:t>
      </w:r>
    </w:p>
    <w:p w14:paraId="655B66C6" w14:textId="77777777" w:rsidR="00940916" w:rsidRDefault="00940916" w:rsidP="00940916">
      <w:r>
        <w:t>videos for some.</w:t>
      </w:r>
    </w:p>
    <w:p w14:paraId="7E829E8E" w14:textId="77777777" w:rsidR="00940916" w:rsidRDefault="00940916" w:rsidP="00940916">
      <w:r>
        <w:t> We have voiceovers, there is a lot of change since 10, 15 years ago, things that were not available.</w:t>
      </w:r>
    </w:p>
    <w:p w14:paraId="7409AB9D" w14:textId="77777777" w:rsidR="00940916" w:rsidRDefault="00940916" w:rsidP="00940916">
      <w:r>
        <w:t>  ROBIN:  I think we are potentially spoiled being English speakers as we </w:t>
      </w:r>
    </w:p>
    <w:p w14:paraId="320993F5" w14:textId="77777777" w:rsidR="00940916" w:rsidRDefault="00940916" w:rsidP="00940916">
      <w:r>
        <w:t>tend to get all of the things that have happened in mainstream technology, that have made them more inclusive.</w:t>
      </w:r>
    </w:p>
    <w:p w14:paraId="347DE377" w14:textId="77777777" w:rsidR="00940916" w:rsidRDefault="00940916" w:rsidP="00940916">
      <w:r>
        <w:t xml:space="preserve"> I know that language is a barer, though, so what things had Norway, do you </w:t>
      </w:r>
      <w:proofErr w:type="gramStart"/>
      <w:r>
        <w:t>have  --</w:t>
      </w:r>
      <w:proofErr w:type="gramEnd"/>
      <w:r>
        <w:t>  barrier.</w:t>
      </w:r>
    </w:p>
    <w:p w14:paraId="5C8C0E51" w14:textId="77777777" w:rsidR="00940916" w:rsidRDefault="00940916" w:rsidP="00940916">
      <w:r>
        <w:t xml:space="preserve"> So what things in Norway do you have or not that popped up in Windows </w:t>
      </w:r>
      <w:proofErr w:type="gramStart"/>
      <w:r>
        <w:t>10,  IOS</w:t>
      </w:r>
      <w:proofErr w:type="gramEnd"/>
      <w:r>
        <w:t>, what are you missing?</w:t>
      </w:r>
    </w:p>
    <w:p w14:paraId="040E1B36" w14:textId="77777777" w:rsidR="00940916" w:rsidRDefault="00940916" w:rsidP="00940916">
      <w:r>
        <w:t>  MALIN:  It is hard to say.</w:t>
      </w:r>
    </w:p>
    <w:p w14:paraId="2C369BAB" w14:textId="77777777" w:rsidR="00940916" w:rsidRDefault="00940916" w:rsidP="00940916">
      <w:r>
        <w:t> I'm not sure what we are missing.</w:t>
      </w:r>
    </w:p>
    <w:p w14:paraId="45FEB9AD" w14:textId="77777777" w:rsidR="00940916" w:rsidRDefault="00940916" w:rsidP="00940916">
      <w:r>
        <w:t>  But what I am impressed with, in the big tech industry companies, like Apple, Google, Microsoft, so forth, </w:t>
      </w:r>
    </w:p>
    <w:p w14:paraId="5825F16C" w14:textId="77777777" w:rsidR="00940916" w:rsidRDefault="00940916" w:rsidP="00940916">
      <w:r>
        <w:t>they are doing a safety amount of work for the smaller countries, the smaller languages.</w:t>
      </w:r>
    </w:p>
    <w:p w14:paraId="42AB9254" w14:textId="77777777" w:rsidR="00940916" w:rsidRDefault="00940916" w:rsidP="00940916">
      <w:r>
        <w:t> So, although I think that we may get a lot of things a little later than people with English as the first </w:t>
      </w:r>
    </w:p>
    <w:p w14:paraId="4B196F0A" w14:textId="77777777" w:rsidR="00940916" w:rsidRDefault="00940916" w:rsidP="00940916">
      <w:r>
        <w:t>language, we do get them.</w:t>
      </w:r>
    </w:p>
    <w:p w14:paraId="29C5BA43" w14:textId="77777777" w:rsidR="00940916" w:rsidRDefault="00940916" w:rsidP="00940916">
      <w:r>
        <w:t> So, we see, you know, the big changes that have come with Artificial Intelligence, so that is of course </w:t>
      </w:r>
    </w:p>
    <w:p w14:paraId="218757D6" w14:textId="77777777" w:rsidR="00940916" w:rsidRDefault="00940916" w:rsidP="00940916">
      <w:r>
        <w:t>something that aids the implementation of different languages as well.</w:t>
      </w:r>
    </w:p>
    <w:p w14:paraId="604168C2" w14:textId="77777777" w:rsidR="00940916" w:rsidRDefault="00940916" w:rsidP="00940916">
      <w:r>
        <w:t> So, ...</w:t>
      </w:r>
    </w:p>
    <w:p w14:paraId="485CC746" w14:textId="77777777" w:rsidR="00940916" w:rsidRDefault="00940916" w:rsidP="00940916">
      <w:r>
        <w:t xml:space="preserve"> yes, there is still </w:t>
      </w:r>
      <w:proofErr w:type="gramStart"/>
      <w:r>
        <w:t>progress</w:t>
      </w:r>
      <w:proofErr w:type="gramEnd"/>
      <w:r>
        <w:t xml:space="preserve"> to be made.</w:t>
      </w:r>
    </w:p>
    <w:p w14:paraId="2A559861" w14:textId="77777777" w:rsidR="00940916" w:rsidRDefault="00940916" w:rsidP="00940916">
      <w:r>
        <w:t xml:space="preserve">  ROBIN:  </w:t>
      </w:r>
      <w:proofErr w:type="gramStart"/>
      <w:r>
        <w:t>So</w:t>
      </w:r>
      <w:proofErr w:type="gramEnd"/>
      <w:r>
        <w:t xml:space="preserve"> people are dictating to smart phones in Norway?</w:t>
      </w:r>
    </w:p>
    <w:p w14:paraId="30C393CF" w14:textId="77777777" w:rsidR="00940916" w:rsidRDefault="00940916" w:rsidP="00940916">
      <w:r>
        <w:t>  MALIN:  Absolutely!</w:t>
      </w:r>
    </w:p>
    <w:p w14:paraId="5A0A4C7B" w14:textId="77777777" w:rsidR="00940916" w:rsidRDefault="00940916" w:rsidP="00940916">
      <w:r>
        <w:t> We have SIRI!</w:t>
      </w:r>
    </w:p>
    <w:p w14:paraId="5824F42E" w14:textId="77777777" w:rsidR="00940916" w:rsidRDefault="00940916" w:rsidP="00940916">
      <w:r>
        <w:t>  ROBIN:  But maybe not the echo, or do you?</w:t>
      </w:r>
    </w:p>
    <w:p w14:paraId="1CB87F53" w14:textId="77777777" w:rsidR="00940916" w:rsidRDefault="00940916" w:rsidP="00940916">
      <w:r>
        <w:t> The Amazon Echo?</w:t>
      </w:r>
    </w:p>
    <w:p w14:paraId="6CF95B3B" w14:textId="77777777" w:rsidR="00940916" w:rsidRDefault="00940916" w:rsidP="00940916">
      <w:r>
        <w:t>  MALIN:  Yes, we do.</w:t>
      </w:r>
    </w:p>
    <w:p w14:paraId="352DDC99" w14:textId="77777777" w:rsidR="00940916" w:rsidRDefault="00940916" w:rsidP="00940916">
      <w:r>
        <w:t>  ROBIN:  Brilliant.</w:t>
      </w:r>
    </w:p>
    <w:p w14:paraId="3B749E4B" w14:textId="77777777" w:rsidR="00940916" w:rsidRDefault="00940916" w:rsidP="00940916">
      <w:r>
        <w:t> I'm a big fan.</w:t>
      </w:r>
    </w:p>
    <w:p w14:paraId="03E96C61" w14:textId="77777777" w:rsidR="00940916" w:rsidRDefault="00940916" w:rsidP="00940916">
      <w:r>
        <w:t> A huge fan.</w:t>
      </w:r>
    </w:p>
    <w:p w14:paraId="2CEF8381" w14:textId="77777777" w:rsidR="00940916" w:rsidRDefault="00940916" w:rsidP="00940916">
      <w:r>
        <w:t> OK, what about COVID, then?</w:t>
      </w:r>
    </w:p>
    <w:p w14:paraId="7B94C387" w14:textId="77777777" w:rsidR="00940916" w:rsidRDefault="00940916" w:rsidP="00940916">
      <w:r>
        <w:t> What impact has it had on the landscape.</w:t>
      </w:r>
    </w:p>
    <w:p w14:paraId="151DFFD1" w14:textId="77777777" w:rsidR="00940916" w:rsidRDefault="00940916" w:rsidP="00940916">
      <w:r>
        <w:t xml:space="preserve">? We previously talked about legislation but </w:t>
      </w:r>
      <w:proofErr w:type="gramStart"/>
      <w:r>
        <w:t>it</w:t>
      </w:r>
      <w:proofErr w:type="gramEnd"/>
      <w:r>
        <w:t xml:space="preserve"> focused people's minds and peaked their interest, don't </w:t>
      </w:r>
    </w:p>
    <w:p w14:paraId="3AEBAC73" w14:textId="77777777" w:rsidR="00940916" w:rsidRDefault="00940916" w:rsidP="00940916">
      <w:r>
        <w:t>you think?</w:t>
      </w:r>
    </w:p>
    <w:p w14:paraId="7E43821A" w14:textId="77777777" w:rsidR="00940916" w:rsidRDefault="00940916" w:rsidP="00940916">
      <w:r>
        <w:t>  MALIN:  Absolutely.</w:t>
      </w:r>
    </w:p>
    <w:p w14:paraId="7EE326D6" w14:textId="77777777" w:rsidR="00940916" w:rsidRDefault="00940916" w:rsidP="00940916">
      <w:r>
        <w:t xml:space="preserve"> We have seen a massive change </w:t>
      </w:r>
      <w:proofErr w:type="gramStart"/>
      <w:r>
        <w:t>in  awareness</w:t>
      </w:r>
      <w:proofErr w:type="gramEnd"/>
      <w:r>
        <w:t>.</w:t>
      </w:r>
    </w:p>
    <w:p w14:paraId="6B55E8A2" w14:textId="77777777" w:rsidR="00940916" w:rsidRDefault="00940916" w:rsidP="00940916">
      <w:r>
        <w:t> In the understanding of the problems for digital inclusion with home schooling in March, April, May, </w:t>
      </w:r>
    </w:p>
    <w:p w14:paraId="59CA89A8" w14:textId="77777777" w:rsidR="00940916" w:rsidRDefault="00940916" w:rsidP="00940916">
      <w:r>
        <w:t>everyone at home with the home schooling and remote working, that just shifted a lot of things.</w:t>
      </w:r>
    </w:p>
    <w:p w14:paraId="4A0FE725" w14:textId="77777777" w:rsidR="00940916" w:rsidRDefault="00940916" w:rsidP="00940916">
      <w:r>
        <w:t> We saw suddenly that things that were impossible to do before ...</w:t>
      </w:r>
    </w:p>
    <w:p w14:paraId="5F234C9B" w14:textId="77777777" w:rsidR="00940916" w:rsidRDefault="00940916" w:rsidP="00940916">
      <w:r>
        <w:t> were suddenly very possible.</w:t>
      </w:r>
    </w:p>
    <w:p w14:paraId="683ED22A" w14:textId="77777777" w:rsidR="00940916" w:rsidRDefault="00940916" w:rsidP="00940916">
      <w:r>
        <w:lastRenderedPageBreak/>
        <w:t> for the businesses to do and you saw a dire need for accessible educational tools for all students to be able to </w:t>
      </w:r>
    </w:p>
    <w:p w14:paraId="4D1178C3" w14:textId="77777777" w:rsidR="00940916" w:rsidRDefault="00940916" w:rsidP="00940916">
      <w:r>
        <w:t>follow school from home, for instance.</w:t>
      </w:r>
    </w:p>
    <w:p w14:paraId="3252B312" w14:textId="77777777" w:rsidR="00940916" w:rsidRDefault="00940916" w:rsidP="00940916">
      <w:r>
        <w:t>  ROBIN:  Here in the UK, the public sector regulations that did make it </w:t>
      </w:r>
    </w:p>
    <w:p w14:paraId="29AC9866" w14:textId="77777777" w:rsidR="00940916" w:rsidRDefault="00940916" w:rsidP="00940916">
      <w:r>
        <w:t>through have really focused minds.</w:t>
      </w:r>
    </w:p>
    <w:p w14:paraId="5D5F593E" w14:textId="77777777" w:rsidR="00940916" w:rsidRDefault="00940916" w:rsidP="00940916">
      <w:r>
        <w:t xml:space="preserve"> We have been </w:t>
      </w:r>
      <w:proofErr w:type="gramStart"/>
      <w:r>
        <w:t>inundated,</w:t>
      </w:r>
      <w:proofErr w:type="gramEnd"/>
      <w:r>
        <w:t xml:space="preserve"> I don't think it is too strong a word but definitely swamped by higher education </w:t>
      </w:r>
    </w:p>
    <w:p w14:paraId="2DEF97B6" w14:textId="77777777" w:rsidR="00940916" w:rsidRDefault="00940916" w:rsidP="00940916">
      <w:r>
        <w:t>institution, universities, et cetera, who are really prioritising accessibility.</w:t>
      </w:r>
    </w:p>
    <w:p w14:paraId="5B9BE214" w14:textId="77777777" w:rsidR="00940916" w:rsidRDefault="00940916" w:rsidP="00940916">
      <w:r>
        <w:t> That could not have come at a better time when students are having to access all of their learning remotely </w:t>
      </w:r>
    </w:p>
    <w:p w14:paraId="063D059E" w14:textId="77777777" w:rsidR="00940916" w:rsidRDefault="00940916" w:rsidP="00940916">
      <w:r>
        <w:t>and obviously in the secondary education sector, there have been a lot of focus on home schooling as well.</w:t>
      </w:r>
    </w:p>
    <w:p w14:paraId="6E0D2489" w14:textId="77777777" w:rsidR="00940916" w:rsidRDefault="00940916" w:rsidP="00940916">
      <w:r>
        <w:t>  So, there is still a challenge, isn't there, in embedding good practices in the delivery of E-learning materials.</w:t>
      </w:r>
    </w:p>
    <w:p w14:paraId="093F8712" w14:textId="77777777" w:rsidR="00940916" w:rsidRDefault="00940916" w:rsidP="00940916">
      <w:r>
        <w:t xml:space="preserve"> We still have a long way to </w:t>
      </w:r>
      <w:proofErr w:type="gramStart"/>
      <w:r>
        <w:t>go?</w:t>
      </w:r>
      <w:proofErr w:type="gramEnd"/>
    </w:p>
    <w:p w14:paraId="652D7535" w14:textId="77777777" w:rsidR="00940916" w:rsidRDefault="00940916" w:rsidP="00940916">
      <w:r>
        <w:t>  MALIN:  Absolutely!</w:t>
      </w:r>
    </w:p>
    <w:p w14:paraId="1BF670E3" w14:textId="77777777" w:rsidR="00940916" w:rsidRDefault="00940916" w:rsidP="00940916">
      <w:r>
        <w:t> As we said, the awareness rose, it was suddenly possible to do things that maybe universities and schools were </w:t>
      </w:r>
    </w:p>
    <w:p w14:paraId="585566E4" w14:textId="77777777" w:rsidR="00940916" w:rsidRDefault="00940916" w:rsidP="00940916">
      <w:r>
        <w:t>hesitant to do before, by accommodating home schooling.</w:t>
      </w:r>
    </w:p>
    <w:p w14:paraId="5F591C08" w14:textId="77777777" w:rsidR="00940916" w:rsidRDefault="00940916" w:rsidP="00940916">
      <w:r>
        <w:t xml:space="preserve"> But on the other hand the knowledge about accessibility and the knowledge amongst teachers </w:t>
      </w:r>
      <w:proofErr w:type="gramStart"/>
      <w:r>
        <w:t>and  lecturers</w:t>
      </w:r>
      <w:proofErr w:type="gramEnd"/>
      <w:r>
        <w:t xml:space="preserve"> are </w:t>
      </w:r>
    </w:p>
    <w:p w14:paraId="78954BA0" w14:textId="77777777" w:rsidR="00940916" w:rsidRDefault="00940916" w:rsidP="00940916">
      <w:r>
        <w:t>still too low.</w:t>
      </w:r>
    </w:p>
    <w:p w14:paraId="12832879" w14:textId="77777777" w:rsidR="00940916" w:rsidRDefault="00940916" w:rsidP="00940916">
      <w:r>
        <w:t xml:space="preserve"> There is a lot of, I call </w:t>
      </w:r>
      <w:proofErr w:type="gramStart"/>
      <w:r>
        <w:t>it  "</w:t>
      </w:r>
      <w:proofErr w:type="gramEnd"/>
      <w:r>
        <w:t>needless exclusion" not because of the technical solution, necessarily </w:t>
      </w:r>
    </w:p>
    <w:p w14:paraId="4CB45A6F" w14:textId="77777777" w:rsidR="00940916" w:rsidRDefault="00940916" w:rsidP="00940916">
      <w:r>
        <w:t>but because of how they are used or how they are not used to make sure that accessibility happens.</w:t>
      </w:r>
    </w:p>
    <w:p w14:paraId="3DFE422B" w14:textId="77777777" w:rsidR="00940916" w:rsidRDefault="00940916" w:rsidP="00940916">
      <w:r>
        <w:t> So, there is a knowledge gap, I would say.</w:t>
      </w:r>
    </w:p>
    <w:p w14:paraId="5E3D5066" w14:textId="77777777" w:rsidR="00940916" w:rsidRDefault="00940916" w:rsidP="00940916">
      <w:r>
        <w:t> That is very important to fill that.</w:t>
      </w:r>
    </w:p>
    <w:p w14:paraId="71423EA8" w14:textId="77777777" w:rsidR="00940916" w:rsidRDefault="00940916" w:rsidP="00940916">
      <w:r>
        <w:t> of course, there are technology challenges as well.</w:t>
      </w:r>
    </w:p>
    <w:p w14:paraId="156A9890" w14:textId="77777777" w:rsidR="00940916" w:rsidRDefault="00940916" w:rsidP="00940916">
      <w:r>
        <w:t> but I think that the motivation to get those kinds of things moving forward, was increased by the pandemic.</w:t>
      </w:r>
    </w:p>
    <w:p w14:paraId="356B8496" w14:textId="77777777" w:rsidR="00940916" w:rsidRDefault="00940916" w:rsidP="00940916">
      <w:r>
        <w:t xml:space="preserve">  ROBIN:  Yes, I mean you mentioned earlier about </w:t>
      </w:r>
      <w:proofErr w:type="gramStart"/>
      <w:r>
        <w:t>home  working</w:t>
      </w:r>
      <w:proofErr w:type="gramEnd"/>
      <w:r>
        <w:t>.</w:t>
      </w:r>
    </w:p>
    <w:p w14:paraId="78CA31C6" w14:textId="77777777" w:rsidR="00940916" w:rsidRDefault="00940916" w:rsidP="00940916">
      <w:r>
        <w:t> I sit on a disability working group of a well-known university involved in creating one of the vaccines ...</w:t>
      </w:r>
    </w:p>
    <w:p w14:paraId="7FE47D79" w14:textId="77777777" w:rsidR="00940916" w:rsidRDefault="00940916" w:rsidP="00940916">
      <w:r>
        <w:t> they had a lot of feedback from disabled employees.</w:t>
      </w:r>
    </w:p>
    <w:p w14:paraId="7BAE9798" w14:textId="77777777" w:rsidR="00940916" w:rsidRDefault="00940916" w:rsidP="00940916">
      <w:r>
        <w:t> This university employs tens of thousands of people.</w:t>
      </w:r>
    </w:p>
    <w:p w14:paraId="73FAA02C" w14:textId="77777777" w:rsidR="00940916" w:rsidRDefault="00940916" w:rsidP="00940916">
      <w:r>
        <w:t xml:space="preserve"> These employees, the disabled employees were contacting </w:t>
      </w:r>
      <w:proofErr w:type="gramStart"/>
      <w:r>
        <w:t>their  working</w:t>
      </w:r>
      <w:proofErr w:type="gramEnd"/>
      <w:r>
        <w:t xml:space="preserve"> group in large numbers saying: </w:t>
      </w:r>
    </w:p>
    <w:p w14:paraId="70DF9EDC" w14:textId="77777777" w:rsidR="00940916" w:rsidRDefault="00940916" w:rsidP="00940916">
      <w:r>
        <w:t>Thank you ...</w:t>
      </w:r>
    </w:p>
    <w:p w14:paraId="4DDE46E5" w14:textId="77777777" w:rsidR="00940916" w:rsidRDefault="00940916" w:rsidP="00940916">
      <w:r>
        <w:t> we've been calling for the option for home working for many years now in roles that, you know, it is possible </w:t>
      </w:r>
    </w:p>
    <w:p w14:paraId="6352AB76" w14:textId="77777777" w:rsidR="00940916" w:rsidRDefault="00940916" w:rsidP="00940916">
      <w:r>
        <w:t>to do that and also for flexible working.</w:t>
      </w:r>
    </w:p>
    <w:p w14:paraId="7588B9C3" w14:textId="77777777" w:rsidR="00940916" w:rsidRDefault="00940916" w:rsidP="00940916">
      <w:r>
        <w:t> More flexible working and both of those have been put in place since COVID.</w:t>
      </w:r>
    </w:p>
    <w:p w14:paraId="194B5D43" w14:textId="77777777" w:rsidR="00940916" w:rsidRDefault="00940916" w:rsidP="00940916">
      <w:r>
        <w:t xml:space="preserve"> But what they are worried about now is that that it will go away, </w:t>
      </w:r>
      <w:proofErr w:type="gramStart"/>
      <w:r>
        <w:t>after  settling</w:t>
      </w:r>
      <w:proofErr w:type="gramEnd"/>
      <w:r>
        <w:t xml:space="preserve"> down and getting back to a </w:t>
      </w:r>
    </w:p>
    <w:p w14:paraId="7B458AB5" w14:textId="77777777" w:rsidR="00940916" w:rsidRDefault="00940916" w:rsidP="00940916">
      <w:r>
        <w:t>semblance of normality, so seeking assurances from the powers that be within the university that they will </w:t>
      </w:r>
    </w:p>
    <w:p w14:paraId="35E74AE0" w14:textId="77777777" w:rsidR="00940916" w:rsidRDefault="00940916" w:rsidP="00940916">
      <w:r>
        <w:lastRenderedPageBreak/>
        <w:t>not be forced to going back to travel into work w when the role does not require it.</w:t>
      </w:r>
    </w:p>
    <w:p w14:paraId="05303671" w14:textId="77777777" w:rsidR="00940916" w:rsidRDefault="00940916" w:rsidP="00940916">
      <w:r>
        <w:t> I think it will be inappropriate to expect people to travel, particularly with disabilities but not just ...</w:t>
      </w:r>
    </w:p>
    <w:p w14:paraId="25A52FF8" w14:textId="77777777" w:rsidR="00940916" w:rsidRDefault="00940916" w:rsidP="00940916">
      <w:r>
        <w:t> anybody, really, if they can to it from home, then that is less stressful, this is potentially with </w:t>
      </w:r>
    </w:p>
    <w:p w14:paraId="4D2E094C" w14:textId="77777777" w:rsidR="00940916" w:rsidRDefault="00940916" w:rsidP="00940916">
      <w:r>
        <w:t>fewer costs and fewer overheads for that particular organisation, so, yes, I think ...</w:t>
      </w:r>
    </w:p>
    <w:p w14:paraId="7A277808" w14:textId="77777777" w:rsidR="00940916" w:rsidRDefault="00940916" w:rsidP="00940916">
      <w:r>
        <w:t> is it the same in Norway, there is a general feeling that things will never go back to the way it was before?</w:t>
      </w:r>
    </w:p>
    <w:p w14:paraId="5734B96D" w14:textId="77777777" w:rsidR="00940916" w:rsidRDefault="00940916" w:rsidP="00940916">
      <w:r>
        <w:t>  MALIN:  It is my personal view, of course but it is a general view it </w:t>
      </w:r>
    </w:p>
    <w:p w14:paraId="1CBA6171" w14:textId="77777777" w:rsidR="00940916" w:rsidRDefault="00940916" w:rsidP="00940916">
      <w:r>
        <w:t>will not go back to the way it was before but it is important to note that there are pros and cons of </w:t>
      </w:r>
    </w:p>
    <w:p w14:paraId="3538F389" w14:textId="77777777" w:rsidR="00940916" w:rsidRDefault="00940916" w:rsidP="00940916">
      <w:r>
        <w:t>everything and a cost with everybody sitting remote, that you lose some sort of community and some kind of, </w:t>
      </w:r>
    </w:p>
    <w:p w14:paraId="64E38D2F" w14:textId="77777777" w:rsidR="00940916" w:rsidRDefault="00940916" w:rsidP="00940916">
      <w:r>
        <w:t>maybe other challenges that can arise ...</w:t>
      </w:r>
    </w:p>
    <w:p w14:paraId="08AC29AE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I think we will not go back to the way it was before but maybe have more flexibility and more getting together, </w:t>
      </w:r>
    </w:p>
    <w:p w14:paraId="4FC7B760" w14:textId="77777777" w:rsidR="00940916" w:rsidRDefault="00940916" w:rsidP="00940916">
      <w:r>
        <w:t>more choice, getting together when it is necessary and then maybe not all the time, so I think it will be a more </w:t>
      </w:r>
    </w:p>
    <w:p w14:paraId="3BD2BC6F" w14:textId="77777777" w:rsidR="00940916" w:rsidRDefault="00940916" w:rsidP="00940916">
      <w:r>
        <w:t>diverse way of working.</w:t>
      </w:r>
    </w:p>
    <w:p w14:paraId="1E93D102" w14:textId="77777777" w:rsidR="00940916" w:rsidRDefault="00940916" w:rsidP="00940916">
      <w:r>
        <w:t>  And then also going back to school, hopefully.</w:t>
      </w:r>
    </w:p>
    <w:p w14:paraId="27C5F5AC" w14:textId="77777777" w:rsidR="00940916" w:rsidRDefault="00940916" w:rsidP="00940916">
      <w:r>
        <w:t>  ROBIN:  Absolutely.</w:t>
      </w:r>
    </w:p>
    <w:p w14:paraId="706E86F2" w14:textId="77777777" w:rsidR="00940916" w:rsidRDefault="00940916" w:rsidP="00940916">
      <w:r>
        <w:t> As we know, people with disabilities they can need extra support.</w:t>
      </w:r>
    </w:p>
    <w:p w14:paraId="5B3BEC58" w14:textId="77777777" w:rsidR="00940916" w:rsidRDefault="00940916" w:rsidP="00940916">
      <w:r>
        <w:t xml:space="preserve"> Sometimes it can be delivered remotely but other time it is </w:t>
      </w:r>
      <w:proofErr w:type="spellStart"/>
      <w:r>
        <w:t>is</w:t>
      </w:r>
      <w:proofErr w:type="spellEnd"/>
      <w:r>
        <w:t xml:space="preserve"> invaluable to have somebody physically present.</w:t>
      </w:r>
    </w:p>
    <w:p w14:paraId="24E6E4AE" w14:textId="77777777" w:rsidR="00940916" w:rsidRDefault="00940916" w:rsidP="00940916">
      <w:r>
        <w:t> Particularly if you have physical support needs.</w:t>
      </w:r>
    </w:p>
    <w:p w14:paraId="48DFB297" w14:textId="77777777" w:rsidR="00940916" w:rsidRDefault="00940916" w:rsidP="00940916">
      <w:r>
        <w:t> So, great, we are living in changing time, what do you think, looking ahead, still needs to change for us to </w:t>
      </w:r>
    </w:p>
    <w:p w14:paraId="48D31A5B" w14:textId="77777777" w:rsidR="00940916" w:rsidRDefault="00940916" w:rsidP="00940916">
      <w:r>
        <w:t>really move the needle when it comes to inclusion, digital inclusion, inclusive technology in people's </w:t>
      </w:r>
    </w:p>
    <w:p w14:paraId="65A6E42E" w14:textId="77777777" w:rsidR="00940916" w:rsidRDefault="00940916" w:rsidP="00940916">
      <w:r>
        <w:t>hands, what do you see as being the levers that still need to be pulled?</w:t>
      </w:r>
    </w:p>
    <w:p w14:paraId="4E8CB1B8" w14:textId="77777777" w:rsidR="00940916" w:rsidRDefault="00940916" w:rsidP="00940916">
      <w:r>
        <w:t>  MALIN:  Well, one of the things that I think still is important and I think </w:t>
      </w:r>
    </w:p>
    <w:p w14:paraId="068AC719" w14:textId="77777777" w:rsidR="00940916" w:rsidRDefault="00940916" w:rsidP="00940916">
      <w:r>
        <w:t>we will have to push for it for a long time still is the attitude and the knowledge about accessibility and </w:t>
      </w:r>
    </w:p>
    <w:p w14:paraId="1504C91A" w14:textId="77777777" w:rsidR="00940916" w:rsidRDefault="00940916" w:rsidP="00940916">
      <w:r>
        <w:t>diversity in general.</w:t>
      </w:r>
    </w:p>
    <w:p w14:paraId="73A394B4" w14:textId="77777777" w:rsidR="00940916" w:rsidRDefault="00940916" w:rsidP="00940916">
      <w:r>
        <w:t> Although we get more technology, as I mentioned, sometimes we see, what I call needless exclusion, that one </w:t>
      </w:r>
    </w:p>
    <w:p w14:paraId="658CA850" w14:textId="77777777" w:rsidR="00940916" w:rsidRDefault="00940916" w:rsidP="00940916">
      <w:r>
        <w:t>doesn't know about technology, or doesn't use it or, and so forth.</w:t>
      </w:r>
    </w:p>
    <w:p w14:paraId="6021E6B1" w14:textId="77777777" w:rsidR="00940916" w:rsidRDefault="00940916" w:rsidP="00940916">
      <w:r>
        <w:t> And I think this is also a very important part of, in Norway, the regulation is both for a public sector </w:t>
      </w:r>
    </w:p>
    <w:p w14:paraId="0F9C0825" w14:textId="77777777" w:rsidR="00940916" w:rsidRDefault="00940916" w:rsidP="00940916">
      <w:r>
        <w:t xml:space="preserve">and </w:t>
      </w:r>
      <w:proofErr w:type="gramStart"/>
      <w:r>
        <w:t>also</w:t>
      </w:r>
      <w:proofErr w:type="gramEnd"/>
      <w:r>
        <w:t xml:space="preserve"> for the private sector.</w:t>
      </w:r>
    </w:p>
    <w:p w14:paraId="6FF11FDF" w14:textId="77777777" w:rsidR="00940916" w:rsidRDefault="00940916" w:rsidP="00940916">
      <w:r>
        <w:t> I think that one of the big really important things here is that when you put legislation in place, you signal </w:t>
      </w:r>
    </w:p>
    <w:p w14:paraId="1060A334" w14:textId="77777777" w:rsidR="00940916" w:rsidRDefault="00940916" w:rsidP="00940916">
      <w:r>
        <w:t>this is a choice that society as made.</w:t>
      </w:r>
    </w:p>
    <w:p w14:paraId="6661B8A9" w14:textId="77777777" w:rsidR="00940916" w:rsidRDefault="00940916" w:rsidP="00940916">
      <w:r>
        <w:t> We want our digital solutions, whether it be banking, newspapers, whatever, to be accessible to everybody.</w:t>
      </w:r>
    </w:p>
    <w:p w14:paraId="4DF62321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it is a social choice we have made as a society.</w:t>
      </w:r>
    </w:p>
    <w:p w14:paraId="76AE8CDD" w14:textId="77777777" w:rsidR="00940916" w:rsidRDefault="00940916" w:rsidP="00940916">
      <w:r>
        <w:lastRenderedPageBreak/>
        <w:t xml:space="preserve"> Then at the same time, showing for the business it is also </w:t>
      </w:r>
      <w:proofErr w:type="spellStart"/>
      <w:r>
        <w:t>businessise</w:t>
      </w:r>
      <w:proofErr w:type="spellEnd"/>
      <w:r>
        <w:t xml:space="preserve"> to reach all customers, to accommodate.</w:t>
      </w:r>
    </w:p>
    <w:p w14:paraId="215EFF5C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it is easier for your customers to do whatever service that you are providing, whether it be private or </w:t>
      </w:r>
    </w:p>
    <w:p w14:paraId="547736AD" w14:textId="77777777" w:rsidR="00940916" w:rsidRDefault="00940916" w:rsidP="00940916">
      <w:r>
        <w:t>public.</w:t>
      </w:r>
    </w:p>
    <w:p w14:paraId="7C7964E8" w14:textId="77777777" w:rsidR="00940916" w:rsidRDefault="00940916" w:rsidP="00940916">
      <w:r>
        <w:t> So, I think that is something that we still will be working on many years to come.</w:t>
      </w:r>
    </w:p>
    <w:p w14:paraId="58212538" w14:textId="77777777" w:rsidR="00940916" w:rsidRDefault="00940916" w:rsidP="00940916">
      <w:r>
        <w:t xml:space="preserve"> So, </w:t>
      </w:r>
      <w:proofErr w:type="gramStart"/>
      <w:r>
        <w:t>the  awareness</w:t>
      </w:r>
      <w:proofErr w:type="gramEnd"/>
      <w:r>
        <w:t xml:space="preserve"> and just like the attitude towards that, that it is not something we do for special groups but </w:t>
      </w:r>
    </w:p>
    <w:p w14:paraId="0A9DC8D0" w14:textId="77777777" w:rsidR="00940916" w:rsidRDefault="00940916" w:rsidP="00940916">
      <w:r>
        <w:t>something that we do for us all as a society.</w:t>
      </w:r>
    </w:p>
    <w:p w14:paraId="622D8384" w14:textId="77777777" w:rsidR="00940916" w:rsidRDefault="00940916" w:rsidP="00940916">
      <w:r>
        <w:t xml:space="preserve">  ROBIN:  I think that the culture is driven by so </w:t>
      </w:r>
      <w:proofErr w:type="gramStart"/>
      <w:r>
        <w:t>many  things</w:t>
      </w:r>
      <w:proofErr w:type="gramEnd"/>
      <w:r>
        <w:t>, by the </w:t>
      </w:r>
    </w:p>
    <w:p w14:paraId="071B4263" w14:textId="77777777" w:rsidR="00940916" w:rsidRDefault="00940916" w:rsidP="00940916">
      <w:r>
        <w:t>recognition that diversity is a good thing.</w:t>
      </w:r>
    </w:p>
    <w:p w14:paraId="3BCE84DD" w14:textId="77777777" w:rsidR="00940916" w:rsidRDefault="00940916" w:rsidP="00940916">
      <w:r>
        <w:t>  And that people with disabilities, you know, whether it is a visible disability or a hidden disability or </w:t>
      </w:r>
    </w:p>
    <w:p w14:paraId="7CCBF543" w14:textId="77777777" w:rsidR="00940916" w:rsidRDefault="00940916" w:rsidP="00940916">
      <w:r>
        <w:t>mental health, or whatever it may be, are valuable, are important, both customers with their spending power </w:t>
      </w:r>
    </w:p>
    <w:p w14:paraId="378D0985" w14:textId="77777777" w:rsidR="00940916" w:rsidRDefault="00940916" w:rsidP="00940916">
      <w:r>
        <w:t>and with disabled employees.</w:t>
      </w:r>
    </w:p>
    <w:p w14:paraId="38B308A9" w14:textId="77777777" w:rsidR="00940916" w:rsidRDefault="00940916" w:rsidP="00940916">
      <w:r>
        <w:t> I heard brilliant statistics the other day.</w:t>
      </w:r>
    </w:p>
    <w:p w14:paraId="476010F6" w14:textId="77777777" w:rsidR="00940916" w:rsidRDefault="00940916" w:rsidP="00940916">
      <w:r>
        <w:t> </w:t>
      </w:r>
      <w:proofErr w:type="gramStart"/>
      <w:r>
        <w:t>I  often</w:t>
      </w:r>
      <w:proofErr w:type="gramEnd"/>
      <w:r>
        <w:t xml:space="preserve"> mention here in the UK that the health and the safety executive did really good research.</w:t>
      </w:r>
    </w:p>
    <w:p w14:paraId="4B7797D7" w14:textId="77777777" w:rsidR="00940916" w:rsidRDefault="00940916" w:rsidP="00940916">
      <w:r>
        <w:t xml:space="preserve"> It showed that disabled employees with the right adjustments are as productive as their </w:t>
      </w:r>
      <w:proofErr w:type="gramStart"/>
      <w:r>
        <w:t>able-body</w:t>
      </w:r>
      <w:proofErr w:type="gramEnd"/>
      <w:r>
        <w:t> </w:t>
      </w:r>
    </w:p>
    <w:p w14:paraId="4608F137" w14:textId="77777777" w:rsidR="00940916" w:rsidRDefault="00940916" w:rsidP="00940916">
      <w:proofErr w:type="gramStart"/>
      <w:r>
        <w:t>colleague,</w:t>
      </w:r>
      <w:proofErr w:type="gramEnd"/>
      <w:r>
        <w:t xml:space="preserve"> take less sick leave than their colleagues and stay longer in their jobs, they are more loyal.</w:t>
      </w:r>
    </w:p>
    <w:p w14:paraId="601AAA36" w14:textId="77777777" w:rsidR="00940916" w:rsidRDefault="00940916" w:rsidP="00940916">
      <w:r>
        <w:t> I was on a webinar recently, one of the other panel lists, Simon Power update me with the research that said </w:t>
      </w:r>
    </w:p>
    <w:p w14:paraId="7A00D4A5" w14:textId="77777777" w:rsidR="00940916" w:rsidRDefault="00940916" w:rsidP="00940916">
      <w:r>
        <w:t>that the teams including disabled colleagues are more productive than the teams that don't, they are </w:t>
      </w:r>
    </w:p>
    <w:p w14:paraId="0CEAC7E3" w14:textId="77777777" w:rsidR="00940916" w:rsidRDefault="00940916" w:rsidP="00940916">
      <w:r>
        <w:t>happier, and the whole team takes less sick leave.</w:t>
      </w:r>
    </w:p>
    <w:p w14:paraId="26031261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I was really happy to have an update to that content.</w:t>
      </w:r>
    </w:p>
    <w:p w14:paraId="5EE4CE94" w14:textId="77777777" w:rsidR="00940916" w:rsidRDefault="00940916" w:rsidP="00940916">
      <w:r>
        <w:t> So, we are definitely seeing the cultural benefit but at the same time in the UK, one of the challenges is </w:t>
      </w:r>
    </w:p>
    <w:p w14:paraId="0AD5FE94" w14:textId="77777777" w:rsidR="00940916" w:rsidRDefault="00940916" w:rsidP="00940916">
      <w:r>
        <w:t>that the law has no teeth.</w:t>
      </w:r>
    </w:p>
    <w:p w14:paraId="4E941C14" w14:textId="77777777" w:rsidR="00940916" w:rsidRDefault="00940916" w:rsidP="00940916">
      <w:r>
        <w:t> It is not being enforced until the public sector regulations that we spoke about earlier, that finally </w:t>
      </w:r>
    </w:p>
    <w:p w14:paraId="2305FA78" w14:textId="77777777" w:rsidR="00940916" w:rsidRDefault="00940916" w:rsidP="00940916">
      <w:r>
        <w:t>named a Government body that was going to proactively monitor and to enforce and potentially issue fines.</w:t>
      </w:r>
    </w:p>
    <w:p w14:paraId="376680D8" w14:textId="77777777" w:rsidR="00940916" w:rsidRDefault="00940916" w:rsidP="00940916">
      <w:r>
        <w:t> Now this is one of the big reasons why I love to talk to you.</w:t>
      </w:r>
    </w:p>
    <w:p w14:paraId="7269C199" w14:textId="77777777" w:rsidR="00940916" w:rsidRDefault="00940916" w:rsidP="00940916">
      <w:r>
        <w:t> As I want people to know how you do it in Norway, tell them!</w:t>
      </w:r>
    </w:p>
    <w:p w14:paraId="5E34F055" w14:textId="77777777" w:rsidR="00940916" w:rsidRDefault="00940916" w:rsidP="00940916">
      <w:r>
        <w:t>  MALIN:  We have enforced the law since 2013.</w:t>
      </w:r>
    </w:p>
    <w:p w14:paraId="2FF4E07F" w14:textId="77777777" w:rsidR="00940916" w:rsidRDefault="00940916" w:rsidP="00940916">
      <w:r>
        <w:t> Since 2013 it has been for new solutions.</w:t>
      </w:r>
    </w:p>
    <w:p w14:paraId="60552607" w14:textId="77777777" w:rsidR="00940916" w:rsidRDefault="00940916" w:rsidP="00940916">
      <w:r>
        <w:t xml:space="preserve"> Now from the 1st of </w:t>
      </w:r>
      <w:proofErr w:type="gramStart"/>
      <w:r>
        <w:t>January,  2021</w:t>
      </w:r>
      <w:proofErr w:type="gramEnd"/>
      <w:r>
        <w:t>, it is all solution, regardless of when they were developed.</w:t>
      </w:r>
    </w:p>
    <w:p w14:paraId="3DA0B5BB" w14:textId="77777777" w:rsidR="00940916" w:rsidRDefault="00940916" w:rsidP="00940916">
      <w:r>
        <w:t> What we do is that we do inspections of the solutions.</w:t>
      </w:r>
    </w:p>
    <w:p w14:paraId="5968A2F2" w14:textId="77777777" w:rsidR="00940916" w:rsidRDefault="00940916" w:rsidP="00940916">
      <w:r>
        <w:t xml:space="preserve"> We do </w:t>
      </w:r>
      <w:proofErr w:type="gramStart"/>
      <w:r>
        <w:t>testing</w:t>
      </w:r>
      <w:proofErr w:type="gramEnd"/>
      <w:r>
        <w:t>, really, we make a report where the company can give feedback and where they have done so, </w:t>
      </w:r>
    </w:p>
    <w:p w14:paraId="1E3FF9DA" w14:textId="77777777" w:rsidR="00940916" w:rsidRDefault="00940916" w:rsidP="00940916">
      <w:r>
        <w:t>the report is published.</w:t>
      </w:r>
    </w:p>
    <w:p w14:paraId="1760F52B" w14:textId="77777777" w:rsidR="00940916" w:rsidRDefault="00940916" w:rsidP="00940916">
      <w:r>
        <w:t> If we find breaches of the law, we can issue fines.</w:t>
      </w:r>
    </w:p>
    <w:p w14:paraId="7DAA2558" w14:textId="77777777" w:rsidR="00940916" w:rsidRDefault="00940916" w:rsidP="00940916">
      <w:r>
        <w:lastRenderedPageBreak/>
        <w:t xml:space="preserve"> They normally a get 12 weeks to correct the errors that we have found and if the errors are </w:t>
      </w:r>
      <w:proofErr w:type="gramStart"/>
      <w:r>
        <w:t>not  corrected</w:t>
      </w:r>
      <w:proofErr w:type="gramEnd"/>
      <w:r>
        <w:t> </w:t>
      </w:r>
    </w:p>
    <w:p w14:paraId="0367A00D" w14:textId="77777777" w:rsidR="00940916" w:rsidRDefault="00940916" w:rsidP="00940916">
      <w:r>
        <w:t xml:space="preserve">there are daily fines until the errors </w:t>
      </w:r>
      <w:proofErr w:type="gramStart"/>
      <w:r>
        <w:t>are  corrected</w:t>
      </w:r>
      <w:proofErr w:type="gramEnd"/>
      <w:r>
        <w:t>.</w:t>
      </w:r>
    </w:p>
    <w:p w14:paraId="3973C899" w14:textId="77777777" w:rsidR="00940916" w:rsidRDefault="00940916" w:rsidP="00940916">
      <w:r>
        <w:t> So, we do have a stick, so to speak!</w:t>
      </w:r>
    </w:p>
    <w:p w14:paraId="29E36010" w14:textId="77777777" w:rsidR="00940916" w:rsidRDefault="00940916" w:rsidP="00940916">
      <w:r>
        <w:t> </w:t>
      </w:r>
      <w:proofErr w:type="gramStart"/>
      <w:r>
        <w:t>Although,  we</w:t>
      </w:r>
      <w:proofErr w:type="gramEnd"/>
      <w:r>
        <w:t>, of course, we want most companies to adhere to the law just by seeing the value of accessibility and </w:t>
      </w:r>
    </w:p>
    <w:p w14:paraId="12E90E6C" w14:textId="77777777" w:rsidR="00940916" w:rsidRDefault="00940916" w:rsidP="00940916">
      <w:r>
        <w:t xml:space="preserve">not because we might issue a </w:t>
      </w:r>
      <w:proofErr w:type="gramStart"/>
      <w:r>
        <w:t>fines</w:t>
      </w:r>
      <w:proofErr w:type="gramEnd"/>
      <w:r>
        <w:t xml:space="preserve"> in the end.</w:t>
      </w:r>
    </w:p>
    <w:p w14:paraId="11DAF917" w14:textId="77777777" w:rsidR="00940916" w:rsidRDefault="00940916" w:rsidP="00940916">
      <w:r>
        <w:t>  ROBIN:  I think you need carrots and sticks we can talk more broadly about </w:t>
      </w:r>
    </w:p>
    <w:p w14:paraId="18928F25" w14:textId="77777777" w:rsidR="00940916" w:rsidRDefault="00940916" w:rsidP="00940916">
      <w:r>
        <w:t>the business case in a second.</w:t>
      </w:r>
    </w:p>
    <w:p w14:paraId="498A433A" w14:textId="77777777" w:rsidR="00940916" w:rsidRDefault="00940916" w:rsidP="00940916">
      <w:r>
        <w:t> </w:t>
      </w:r>
      <w:proofErr w:type="gramStart"/>
      <w:r>
        <w:t>Obviously</w:t>
      </w:r>
      <w:proofErr w:type="gramEnd"/>
      <w:r>
        <w:t xml:space="preserve"> we want people to do it for the right reasons.</w:t>
      </w:r>
    </w:p>
    <w:p w14:paraId="5841D82B" w14:textId="77777777" w:rsidR="00940916" w:rsidRDefault="00940916" w:rsidP="00940916">
      <w:r>
        <w:t> But if you have a law and nobody enforces it, and it is left up to the disabled individuals or potentially </w:t>
      </w:r>
    </w:p>
    <w:p w14:paraId="710ECA20" w14:textId="77777777" w:rsidR="00940916" w:rsidRDefault="00940916" w:rsidP="00940916">
      <w:r>
        <w:t>NGOs, where they gather together a group of people with disabilities who are disenfranchised to do a class </w:t>
      </w:r>
    </w:p>
    <w:p w14:paraId="5F6D2C07" w14:textId="77777777" w:rsidR="00940916" w:rsidRDefault="00940916" w:rsidP="00940916">
      <w:r>
        <w:t>action, as it is call, what does it say about what the Government thinks of that law?</w:t>
      </w:r>
    </w:p>
    <w:p w14:paraId="7A3EF2DD" w14:textId="77777777" w:rsidR="00940916" w:rsidRDefault="00940916" w:rsidP="00940916">
      <w:r>
        <w:t>  You know, this is no machinery in place until this public sector regulation, which actually, it was a </w:t>
      </w:r>
    </w:p>
    <w:p w14:paraId="5BF7FED2" w14:textId="77777777" w:rsidR="00940916" w:rsidRDefault="00940916" w:rsidP="00940916">
      <w:r>
        <w:t>milestone, just a couple of weeks ago we celebrated the 25th anniversary of our disability legislation here in the </w:t>
      </w:r>
    </w:p>
    <w:p w14:paraId="53F7A5EA" w14:textId="77777777" w:rsidR="00940916" w:rsidRDefault="00940916" w:rsidP="00940916">
      <w:r>
        <w:t>UK, the Disability Discrimination Act of 95.</w:t>
      </w:r>
    </w:p>
    <w:p w14:paraId="5EA4E3DD" w14:textId="77777777" w:rsidR="00940916" w:rsidRDefault="00940916" w:rsidP="00940916">
      <w:r>
        <w:t> Yet, the Government did nothing ...</w:t>
      </w:r>
    </w:p>
    <w:p w14:paraId="76C677AA" w14:textId="77777777" w:rsidR="00940916" w:rsidRDefault="00940916" w:rsidP="00940916">
      <w:r>
        <w:t> nothing to enforce it.</w:t>
      </w:r>
    </w:p>
    <w:p w14:paraId="36E9A18E" w14:textId="77777777" w:rsidR="00940916" w:rsidRDefault="00940916" w:rsidP="00940916">
      <w:r>
        <w:t xml:space="preserve"> So, you know, it does </w:t>
      </w:r>
      <w:proofErr w:type="gramStart"/>
      <w:r>
        <w:t>not  engender</w:t>
      </w:r>
      <w:proofErr w:type="gramEnd"/>
      <w:r>
        <w:t xml:space="preserve"> inclusion when it comes to the culture.</w:t>
      </w:r>
    </w:p>
    <w:p w14:paraId="3BE79489" w14:textId="77777777" w:rsidR="00940916" w:rsidRDefault="00940916" w:rsidP="00940916">
      <w:r>
        <w:t> OK, it is there, the legislation is there but nobody cares enough about it to enforce it.</w:t>
      </w:r>
    </w:p>
    <w:p w14:paraId="3E3A1E57" w14:textId="77777777" w:rsidR="00940916" w:rsidRDefault="00940916" w:rsidP="00940916">
      <w:r>
        <w:t> So, what you have chosen to do, it really shifted the needle.</w:t>
      </w:r>
    </w:p>
    <w:p w14:paraId="56AACFE3" w14:textId="77777777" w:rsidR="00940916" w:rsidRDefault="00940916" w:rsidP="00940916">
      <w:r>
        <w:t> You have seen a change in how many websites out there are meeting the minimum levels of accessibility.</w:t>
      </w:r>
    </w:p>
    <w:p w14:paraId="71F620F6" w14:textId="77777777" w:rsidR="00940916" w:rsidRDefault="00940916" w:rsidP="00940916">
      <w:r>
        <w:t> It is impacting on disabled customers.</w:t>
      </w:r>
    </w:p>
    <w:p w14:paraId="0A5B73FB" w14:textId="77777777" w:rsidR="00940916" w:rsidRDefault="00940916" w:rsidP="00940916">
      <w:r>
        <w:t> Tell us about the scale, give us the SAS story about the ...</w:t>
      </w:r>
    </w:p>
    <w:p w14:paraId="717D2C56" w14:textId="77777777" w:rsidR="00940916" w:rsidRDefault="00940916" w:rsidP="00940916">
      <w:r>
        <w:t> that was the one that made me sit up.</w:t>
      </w:r>
    </w:p>
    <w:p w14:paraId="6A1ADC5F" w14:textId="77777777" w:rsidR="00940916" w:rsidRDefault="00940916" w:rsidP="00940916">
      <w:r>
        <w:t>  MALIN:  The SAS airline, we controlled them in 2017.</w:t>
      </w:r>
    </w:p>
    <w:p w14:paraId="23850F8A" w14:textId="77777777" w:rsidR="00940916" w:rsidRDefault="00940916" w:rsidP="00940916">
      <w:r>
        <w:t xml:space="preserve">  </w:t>
      </w:r>
      <w:proofErr w:type="gramStart"/>
      <w:r>
        <w:t>--  it</w:t>
      </w:r>
      <w:proofErr w:type="gramEnd"/>
      <w:r>
        <w:t xml:space="preserve"> is a Scandinavian airline with the national office.</w:t>
      </w:r>
    </w:p>
    <w:p w14:paraId="42B1F19B" w14:textId="77777777" w:rsidR="00940916" w:rsidRDefault="00940916" w:rsidP="00940916">
      <w:r>
        <w:t> </w:t>
      </w:r>
      <w:proofErr w:type="gramStart"/>
      <w:r>
        <w:t>But,</w:t>
      </w:r>
      <w:proofErr w:type="gramEnd"/>
      <w:r>
        <w:t xml:space="preserve"> we controlled them in the fall of 2017.</w:t>
      </w:r>
    </w:p>
    <w:p w14:paraId="3F8EA44C" w14:textId="77777777" w:rsidR="00940916" w:rsidRDefault="00940916" w:rsidP="00940916">
      <w:r>
        <w:t>They got quite a long time to correct the errors.</w:t>
      </w:r>
    </w:p>
    <w:p w14:paraId="5E41BB0B" w14:textId="77777777" w:rsidR="00940916" w:rsidRDefault="00940916" w:rsidP="00940916">
      <w:r>
        <w:t> But after I think almost 9 months there were still errors left open.</w:t>
      </w:r>
    </w:p>
    <w:p w14:paraId="1AB1811F" w14:textId="77777777" w:rsidR="00940916" w:rsidRDefault="00940916" w:rsidP="00940916">
      <w:r>
        <w:t xml:space="preserve"> Then we </w:t>
      </w:r>
      <w:proofErr w:type="gramStart"/>
      <w:r>
        <w:t>issued  the</w:t>
      </w:r>
      <w:proofErr w:type="gramEnd"/>
      <w:r>
        <w:t>, the fact that they had ten days to correct to the final errors.</w:t>
      </w:r>
    </w:p>
    <w:p w14:paraId="26B339DC" w14:textId="77777777" w:rsidR="00940916" w:rsidRDefault="00940916" w:rsidP="00940916">
      <w:r>
        <w:t> The fine in that particular instance was calculated to about, I think, about the equivalent of 15,000 Euros a </w:t>
      </w:r>
    </w:p>
    <w:p w14:paraId="44BF7E38" w14:textId="77777777" w:rsidR="00940916" w:rsidRDefault="00940916" w:rsidP="00940916">
      <w:r>
        <w:t>day.</w:t>
      </w:r>
    </w:p>
    <w:p w14:paraId="015A0742" w14:textId="77777777" w:rsidR="00940916" w:rsidRDefault="00940916" w:rsidP="00940916">
      <w:r>
        <w:t> And that was if the last errors were not corrected.</w:t>
      </w:r>
    </w:p>
    <w:p w14:paraId="75D52B71" w14:textId="77777777" w:rsidR="00940916" w:rsidRDefault="00940916" w:rsidP="00940916">
      <w:r>
        <w:t> But they were.</w:t>
      </w:r>
    </w:p>
    <w:p w14:paraId="0DF07E4C" w14:textId="77777777" w:rsidR="00940916" w:rsidRDefault="00940916" w:rsidP="00940916">
      <w:r>
        <w:t> It is important to stress that they did correct the errors in the last ten days.</w:t>
      </w:r>
    </w:p>
    <w:p w14:paraId="5E29EC5E" w14:textId="77777777" w:rsidR="00940916" w:rsidRDefault="00940916" w:rsidP="00940916">
      <w:r>
        <w:t> Of course, that is what we want.</w:t>
      </w:r>
    </w:p>
    <w:p w14:paraId="095DCC49" w14:textId="77777777" w:rsidR="00940916" w:rsidRDefault="00940916" w:rsidP="00940916">
      <w:r>
        <w:t> That the errors are corrected so that the website is more useable.</w:t>
      </w:r>
    </w:p>
    <w:p w14:paraId="6E72C2D7" w14:textId="77777777" w:rsidR="00940916" w:rsidRDefault="00940916" w:rsidP="00940916">
      <w:r>
        <w:t>  ROBIN:  How many days of fines did they accrue?</w:t>
      </w:r>
    </w:p>
    <w:p w14:paraId="43A9A665" w14:textId="77777777" w:rsidR="00940916" w:rsidRDefault="00940916" w:rsidP="00940916">
      <w:r>
        <w:t>  MALIN:  No fines.</w:t>
      </w:r>
    </w:p>
    <w:p w14:paraId="5E6146EF" w14:textId="77777777" w:rsidR="00940916" w:rsidRDefault="00940916" w:rsidP="00940916">
      <w:r>
        <w:lastRenderedPageBreak/>
        <w:t> They were issued the fines, they had ten days to correct the fines and they did correct them.</w:t>
      </w:r>
    </w:p>
    <w:p w14:paraId="54EB1B49" w14:textId="77777777" w:rsidR="00940916" w:rsidRDefault="00940916" w:rsidP="00940916">
      <w:r>
        <w:t> So, we didn't have to post the actual fine in the end.</w:t>
      </w:r>
    </w:p>
    <w:p w14:paraId="5A829EE7" w14:textId="77777777" w:rsidR="00940916" w:rsidRDefault="00940916" w:rsidP="00940916">
      <w:r>
        <w:t>  ROBIN:  So, the threat of the fine was sufficient for them to finish off what </w:t>
      </w:r>
    </w:p>
    <w:p w14:paraId="6016E686" w14:textId="77777777" w:rsidR="00940916" w:rsidRDefault="00940916" w:rsidP="00940916">
      <w:r>
        <w:t>they needed to do.</w:t>
      </w:r>
    </w:p>
    <w:p w14:paraId="69967E04" w14:textId="77777777" w:rsidR="00940916" w:rsidRDefault="00940916" w:rsidP="00940916">
      <w:r>
        <w:t> Had they been dragging their feet before that?</w:t>
      </w:r>
    </w:p>
    <w:p w14:paraId="4D6D4967" w14:textId="77777777" w:rsidR="00940916" w:rsidRDefault="00940916" w:rsidP="00940916">
      <w:r>
        <w:t>  MALIN:  I think that they found it challenging.</w:t>
      </w:r>
    </w:p>
    <w:p w14:paraId="74A5C81C" w14:textId="77777777" w:rsidR="00940916" w:rsidRDefault="00940916" w:rsidP="00940916">
      <w:r>
        <w:t> But what I think the fines does, to a degree that not many other measures do, is that they make accessibility a </w:t>
      </w:r>
    </w:p>
    <w:p w14:paraId="16FAD642" w14:textId="77777777" w:rsidR="00940916" w:rsidRDefault="00940916" w:rsidP="00940916">
      <w:r>
        <w:t>management issue.</w:t>
      </w:r>
    </w:p>
    <w:p w14:paraId="2FFA4DA9" w14:textId="77777777" w:rsidR="00940916" w:rsidRDefault="00940916" w:rsidP="00940916">
      <w:r>
        <w:t>   It comes to the management attention, it is a priority amongst other things, are you going to pay the </w:t>
      </w:r>
    </w:p>
    <w:p w14:paraId="30822243" w14:textId="77777777" w:rsidR="00940916" w:rsidRDefault="00940916" w:rsidP="00940916">
      <w:r>
        <w:t> fines or put money into correcting the errors or what are you going to do it?</w:t>
      </w:r>
    </w:p>
    <w:p w14:paraId="0B694454" w14:textId="77777777" w:rsidR="00940916" w:rsidRDefault="00940916" w:rsidP="00940916">
      <w:r>
        <w:t> It is no longer just a question about the intention and goodwill and are we going to do it?</w:t>
      </w:r>
    </w:p>
    <w:p w14:paraId="606EF1C7" w14:textId="77777777" w:rsidR="00940916" w:rsidRDefault="00940916" w:rsidP="00940916">
      <w:r>
        <w:t> Is it in the policy?</w:t>
      </w:r>
    </w:p>
    <w:p w14:paraId="1B3E4007" w14:textId="77777777" w:rsidR="00940916" w:rsidRDefault="00940916" w:rsidP="00940916">
      <w:r>
        <w:t xml:space="preserve"> So </w:t>
      </w:r>
      <w:proofErr w:type="gramStart"/>
      <w:r>
        <w:t>forth,  it</w:t>
      </w:r>
      <w:proofErr w:type="gramEnd"/>
      <w:r>
        <w:t xml:space="preserve"> is a hard-core measure that leaves the question to the management table.</w:t>
      </w:r>
    </w:p>
    <w:p w14:paraId="3E2B1320" w14:textId="77777777" w:rsidR="00940916" w:rsidRDefault="00940916" w:rsidP="00940916">
      <w:r>
        <w:t xml:space="preserve"> That I think is one thing that the fines can do that not many other </w:t>
      </w:r>
      <w:proofErr w:type="gramStart"/>
      <w:r>
        <w:t>more  "</w:t>
      </w:r>
      <w:proofErr w:type="gramEnd"/>
      <w:r>
        <w:t>soft" measures do in the same way.</w:t>
      </w:r>
    </w:p>
    <w:p w14:paraId="15899083" w14:textId="77777777" w:rsidR="00940916" w:rsidRDefault="00940916" w:rsidP="00940916">
      <w:r>
        <w:t>  ROBIN:  Money talks.</w:t>
      </w:r>
    </w:p>
    <w:p w14:paraId="5979BBEB" w14:textId="77777777" w:rsidR="00940916" w:rsidRDefault="00940916" w:rsidP="00940916">
      <w:r>
        <w:t> Maybe not the right phrase but it certainly makes people sit up and listen when it comes to fines.</w:t>
      </w:r>
    </w:p>
    <w:p w14:paraId="2E2B0768" w14:textId="77777777" w:rsidR="00940916" w:rsidRDefault="00940916" w:rsidP="00940916">
      <w:r>
        <w:t xml:space="preserve">  MALIN:  If I might </w:t>
      </w:r>
      <w:proofErr w:type="gramStart"/>
      <w:r>
        <w:t>add,  it</w:t>
      </w:r>
      <w:proofErr w:type="gramEnd"/>
      <w:r>
        <w:t xml:space="preserve"> is very important that the importance for me,  </w:t>
      </w:r>
    </w:p>
    <w:p w14:paraId="43C7DCE0" w14:textId="77777777" w:rsidR="00940916" w:rsidRDefault="00940916" w:rsidP="00940916">
      <w:r>
        <w:t xml:space="preserve">it is first and foremost a signal of what we spoke about earlier, what the society thinks </w:t>
      </w:r>
      <w:proofErr w:type="gramStart"/>
      <w:r>
        <w:t>of  this</w:t>
      </w:r>
      <w:proofErr w:type="gramEnd"/>
      <w:r>
        <w:t>.</w:t>
      </w:r>
    </w:p>
    <w:p w14:paraId="65714AC6" w14:textId="77777777" w:rsidR="00940916" w:rsidRDefault="00940916" w:rsidP="00940916">
      <w:r>
        <w:t> It is not so much a question between the individual, and the company, and whether or not they are discriminated </w:t>
      </w:r>
    </w:p>
    <w:p w14:paraId="464E801F" w14:textId="77777777" w:rsidR="00940916" w:rsidRDefault="00940916" w:rsidP="00940916">
      <w:r>
        <w:t>or not.</w:t>
      </w:r>
    </w:p>
    <w:p w14:paraId="4C95F835" w14:textId="77777777" w:rsidR="00940916" w:rsidRDefault="00940916" w:rsidP="00940916">
      <w:r>
        <w:t> This is more about this is what the society requires from you as a business.</w:t>
      </w:r>
    </w:p>
    <w:p w14:paraId="305FE604" w14:textId="77777777" w:rsidR="00940916" w:rsidRDefault="00940916" w:rsidP="00940916">
      <w:r>
        <w:t> This is one of the many requirements that you have to fulfil.</w:t>
      </w:r>
    </w:p>
    <w:p w14:paraId="6A07FC58" w14:textId="77777777" w:rsidR="00940916" w:rsidRDefault="00940916" w:rsidP="00940916">
      <w:r>
        <w:t> So, I think that is one of the good things about a more general enforcement.</w:t>
      </w:r>
    </w:p>
    <w:p w14:paraId="4F68B474" w14:textId="77777777" w:rsidR="00940916" w:rsidRDefault="00940916" w:rsidP="00940916">
      <w:r>
        <w:t xml:space="preserve"> Then there </w:t>
      </w:r>
      <w:proofErr w:type="gramStart"/>
      <w:r>
        <w:t>is</w:t>
      </w:r>
      <w:proofErr w:type="gramEnd"/>
      <w:r>
        <w:t xml:space="preserve"> many weaknesses and also many good things about more individual perseverance of non-discrimination.</w:t>
      </w:r>
    </w:p>
    <w:p w14:paraId="7EDFA2F9" w14:textId="77777777" w:rsidR="00940916" w:rsidRDefault="00940916" w:rsidP="00940916">
      <w:r>
        <w:t xml:space="preserve"> but the single effect that it </w:t>
      </w:r>
      <w:proofErr w:type="gramStart"/>
      <w:r>
        <w:t>has,  it</w:t>
      </w:r>
      <w:proofErr w:type="gramEnd"/>
      <w:r>
        <w:t xml:space="preserve"> is very important.</w:t>
      </w:r>
    </w:p>
    <w:p w14:paraId="647C2CAE" w14:textId="77777777" w:rsidR="00940916" w:rsidRDefault="00940916" w:rsidP="00940916">
      <w:r>
        <w:t>  ROBIN:  Definitely, it says as a nation, as a culture, we value </w:t>
      </w:r>
    </w:p>
    <w:p w14:paraId="0ACB03BA" w14:textId="77777777" w:rsidR="00940916" w:rsidRDefault="00940916" w:rsidP="00940916">
      <w:r>
        <w:t>diversity, including people with disabilities.</w:t>
      </w:r>
    </w:p>
    <w:p w14:paraId="295ABB5B" w14:textId="77777777" w:rsidR="00940916" w:rsidRDefault="00940916" w:rsidP="00940916">
      <w:r>
        <w:t xml:space="preserve"> There is a brilliant organisation, the valuable 500, </w:t>
      </w:r>
      <w:proofErr w:type="gramStart"/>
      <w:r>
        <w:t>Caroline  Casey</w:t>
      </w:r>
      <w:proofErr w:type="gramEnd"/>
      <w:r>
        <w:t xml:space="preserve"> spearheaded a campaign to get 500 </w:t>
      </w:r>
    </w:p>
    <w:p w14:paraId="18D26229" w14:textId="77777777" w:rsidR="00940916" w:rsidRDefault="00940916" w:rsidP="00940916">
      <w:r>
        <w:t>global names to sign up to prioritising disability because of the festival of diversity that we are all </w:t>
      </w:r>
    </w:p>
    <w:p w14:paraId="5A0C790A" w14:textId="77777777" w:rsidR="00940916" w:rsidRDefault="00940916" w:rsidP="00940916">
      <w:r>
        <w:t>participating in.</w:t>
      </w:r>
    </w:p>
    <w:p w14:paraId="2B8C4CAD" w14:textId="77777777" w:rsidR="00940916" w:rsidRDefault="00940916" w:rsidP="00940916">
      <w:r>
        <w:t xml:space="preserve"> Disability is the poor </w:t>
      </w:r>
      <w:proofErr w:type="gramStart"/>
      <w:r>
        <w:t>cousin,  it</w:t>
      </w:r>
      <w:proofErr w:type="gramEnd"/>
      <w:r>
        <w:t xml:space="preserve"> is the Cinderella, often forgotten and left behind, not invited to the party.</w:t>
      </w:r>
    </w:p>
    <w:p w14:paraId="40664CBC" w14:textId="77777777" w:rsidR="00940916" w:rsidRDefault="00940916" w:rsidP="00940916">
      <w:r>
        <w:t> It requires for the signatories of those who sign up to the Charter to have disability on every agenda at C </w:t>
      </w:r>
    </w:p>
    <w:p w14:paraId="2F9A9181" w14:textId="77777777" w:rsidR="00940916" w:rsidRDefault="00940916" w:rsidP="00940916">
      <w:r>
        <w:t>level meetings and senior management meeting and the Trustee level as well.</w:t>
      </w:r>
    </w:p>
    <w:p w14:paraId="57CCC719" w14:textId="77777777" w:rsidR="00940916" w:rsidRDefault="00940916" w:rsidP="00940916">
      <w:r>
        <w:t> It needs that.</w:t>
      </w:r>
    </w:p>
    <w:p w14:paraId="65FEDDA0" w14:textId="77777777" w:rsidR="00940916" w:rsidRDefault="00940916" w:rsidP="00940916">
      <w:r>
        <w:t> You need buy in from the top to prioritise it.</w:t>
      </w:r>
    </w:p>
    <w:p w14:paraId="7D893144" w14:textId="77777777" w:rsidR="00940916" w:rsidRDefault="00940916" w:rsidP="00940916">
      <w:r>
        <w:lastRenderedPageBreak/>
        <w:t> Do you want to talk about the role of disability champions?</w:t>
      </w:r>
    </w:p>
    <w:p w14:paraId="1333FE5C" w14:textId="77777777" w:rsidR="00940916" w:rsidRDefault="00940916" w:rsidP="00940916">
      <w:r>
        <w:t xml:space="preserve"> It needs to come from the bottom up as well as from the top </w:t>
      </w:r>
      <w:proofErr w:type="gramStart"/>
      <w:r>
        <w:t>down?</w:t>
      </w:r>
      <w:proofErr w:type="gramEnd"/>
    </w:p>
    <w:p w14:paraId="4CB1BE40" w14:textId="77777777" w:rsidR="00940916" w:rsidRDefault="00940916" w:rsidP="00940916">
      <w:r>
        <w:t>  MALIN:  Absolutely.</w:t>
      </w:r>
    </w:p>
    <w:p w14:paraId="59DC8B3E" w14:textId="77777777" w:rsidR="00940916" w:rsidRDefault="00940916" w:rsidP="00940916">
      <w:r>
        <w:t xml:space="preserve"> I want to give a big thank </w:t>
      </w:r>
      <w:proofErr w:type="gramStart"/>
      <w:r>
        <w:t>you,  actually</w:t>
      </w:r>
      <w:proofErr w:type="gramEnd"/>
      <w:r>
        <w:t>, to the IT industry and to the tech companies because a lot of </w:t>
      </w:r>
    </w:p>
    <w:p w14:paraId="7CD6BC3C" w14:textId="77777777" w:rsidR="00940916" w:rsidRDefault="00940916" w:rsidP="00940916">
      <w:r>
        <w:t xml:space="preserve">the innovation and there </w:t>
      </w:r>
      <w:proofErr w:type="gramStart"/>
      <w:r>
        <w:t>is</w:t>
      </w:r>
      <w:proofErr w:type="gramEnd"/>
      <w:r>
        <w:t xml:space="preserve"> are some good solutions that we want to use, it comes from the tech companies.</w:t>
      </w:r>
    </w:p>
    <w:p w14:paraId="55004D85" w14:textId="77777777" w:rsidR="00940916" w:rsidRDefault="00940916" w:rsidP="00940916">
      <w:r>
        <w:t xml:space="preserve"> It doesn't come from those companies because it is legislation, it comes because they think it </w:t>
      </w:r>
      <w:proofErr w:type="gramStart"/>
      <w:r>
        <w:t xml:space="preserve">is  </w:t>
      </w:r>
      <w:proofErr w:type="spellStart"/>
      <w:r>
        <w:t>businessise</w:t>
      </w:r>
      <w:proofErr w:type="spellEnd"/>
      <w:proofErr w:type="gramEnd"/>
      <w:r>
        <w:t>, </w:t>
      </w:r>
    </w:p>
    <w:p w14:paraId="07AACDBF" w14:textId="77777777" w:rsidR="00940916" w:rsidRDefault="00940916" w:rsidP="00940916">
      <w:r>
        <w:t>that it is part of the policy, that they make a conscious choice I don't think it is either or, I think it is </w:t>
      </w:r>
    </w:p>
    <w:p w14:paraId="3EA3D77A" w14:textId="77777777" w:rsidR="00940916" w:rsidRDefault="00940916" w:rsidP="00940916">
      <w:r>
        <w:t>both.</w:t>
      </w:r>
    </w:p>
    <w:p w14:paraId="2E8E3AEA" w14:textId="77777777" w:rsidR="00940916" w:rsidRDefault="00940916" w:rsidP="00940916">
      <w:r>
        <w:t>The Government on their side can say this is what we require, then the tech companies and the businesses </w:t>
      </w:r>
    </w:p>
    <w:p w14:paraId="2176E373" w14:textId="77777777" w:rsidR="00940916" w:rsidRDefault="00940916" w:rsidP="00940916">
      <w:r>
        <w:t>themselves have to have some people that champion this, maybe doing the innovation, driving it forward, </w:t>
      </w:r>
    </w:p>
    <w:p w14:paraId="69006E58" w14:textId="77777777" w:rsidR="00940916" w:rsidRDefault="00940916" w:rsidP="00940916">
      <w:r>
        <w:t>through the competition and also through policy making on their own, which is really important.</w:t>
      </w:r>
    </w:p>
    <w:p w14:paraId="50960F51" w14:textId="77777777" w:rsidR="00940916" w:rsidRDefault="00940916" w:rsidP="00940916">
      <w:r>
        <w:t> Then, of course, all of the uses.</w:t>
      </w:r>
    </w:p>
    <w:p w14:paraId="27D67F1A" w14:textId="77777777" w:rsidR="00940916" w:rsidRDefault="00940916" w:rsidP="00940916">
      <w:r>
        <w:t xml:space="preserve">  Because what I think is very important is </w:t>
      </w:r>
      <w:proofErr w:type="gramStart"/>
      <w:r>
        <w:t>also</w:t>
      </w:r>
      <w:proofErr w:type="gramEnd"/>
      <w:r>
        <w:t xml:space="preserve"> we want everybody to participate.</w:t>
      </w:r>
    </w:p>
    <w:p w14:paraId="6AD6D8C4" w14:textId="77777777" w:rsidR="00940916" w:rsidRDefault="00940916" w:rsidP="00940916">
      <w:r>
        <w:t> We want a society where everyone can participate.</w:t>
      </w:r>
    </w:p>
    <w:p w14:paraId="4F46CC9D" w14:textId="77777777" w:rsidR="00940916" w:rsidRDefault="00940916" w:rsidP="00940916">
      <w:r>
        <w:t> Participate on equal terms.</w:t>
      </w:r>
    </w:p>
    <w:p w14:paraId="6A249526" w14:textId="77777777" w:rsidR="00940916" w:rsidRDefault="00940916" w:rsidP="00940916">
      <w:r>
        <w:t> What it also says is that the potential that lies within everybody as part of our society, we meet that.</w:t>
      </w:r>
    </w:p>
    <w:p w14:paraId="187AC526" w14:textId="77777777" w:rsidR="00940916" w:rsidRDefault="00940916" w:rsidP="00940916">
      <w:r>
        <w:t> We need access to that.</w:t>
      </w:r>
    </w:p>
    <w:p w14:paraId="38E9FD53" w14:textId="77777777" w:rsidR="00940916" w:rsidRDefault="00940916" w:rsidP="00940916">
      <w:r>
        <w:t xml:space="preserve">  If we are to be heading towards a future with more </w:t>
      </w:r>
      <w:proofErr w:type="gramStart"/>
      <w:r>
        <w:t>technology</w:t>
      </w:r>
      <w:proofErr w:type="gramEnd"/>
      <w:r>
        <w:t xml:space="preserve"> then we need all of the best people we can </w:t>
      </w:r>
    </w:p>
    <w:p w14:paraId="03A82DAD" w14:textId="77777777" w:rsidR="00940916" w:rsidRDefault="00940916" w:rsidP="00940916">
      <w:r>
        <w:t>have.</w:t>
      </w:r>
    </w:p>
    <w:p w14:paraId="65ECF520" w14:textId="77777777" w:rsidR="00940916" w:rsidRDefault="00940916" w:rsidP="00940916">
      <w:r>
        <w:t>  Therefore, nobody should be restrained by society-made barriers, such as non-accessibility, actually, </w:t>
      </w:r>
    </w:p>
    <w:p w14:paraId="4E84BE11" w14:textId="77777777" w:rsidR="00940916" w:rsidRDefault="00940916" w:rsidP="00940916">
      <w:r>
        <w:t>what that does.</w:t>
      </w:r>
    </w:p>
    <w:p w14:paraId="557C6C2A" w14:textId="77777777" w:rsidR="00940916" w:rsidRDefault="00940916" w:rsidP="00940916">
      <w:r>
        <w:t> So, think that is also a very, very important point to stress.</w:t>
      </w:r>
    </w:p>
    <w:p w14:paraId="214E66DE" w14:textId="77777777" w:rsidR="00940916" w:rsidRDefault="00940916" w:rsidP="00940916">
      <w:r>
        <w:t> It has to come from the needs of the people.</w:t>
      </w:r>
    </w:p>
    <w:p w14:paraId="57CD23CB" w14:textId="77777777" w:rsidR="00940916" w:rsidRDefault="00940916" w:rsidP="00940916">
      <w:r>
        <w:t xml:space="preserve"> To meet the needs that the people have so that they can use their potential full </w:t>
      </w:r>
      <w:proofErr w:type="spellStart"/>
      <w:r>
        <w:t>selfs</w:t>
      </w:r>
      <w:proofErr w:type="spellEnd"/>
      <w:r>
        <w:t>.</w:t>
      </w:r>
    </w:p>
    <w:p w14:paraId="73E31815" w14:textId="77777777" w:rsidR="00940916" w:rsidRDefault="00940916" w:rsidP="00940916">
      <w:r>
        <w:t>  ROBIN:  The business case is very strong.</w:t>
      </w:r>
    </w:p>
    <w:p w14:paraId="6A1FC8B3" w14:textId="77777777" w:rsidR="00940916" w:rsidRDefault="00940916" w:rsidP="00940916">
      <w:r>
        <w:t> As you highlight, there is a significant and a tangible and a measurable business case for inclusion.</w:t>
      </w:r>
    </w:p>
    <w:p w14:paraId="60636A98" w14:textId="77777777" w:rsidR="00940916" w:rsidRDefault="00940916" w:rsidP="00940916">
      <w:r>
        <w:t> It is not just about doing the right thing.</w:t>
      </w:r>
    </w:p>
    <w:p w14:paraId="60FD34D0" w14:textId="77777777" w:rsidR="00940916" w:rsidRDefault="00940916" w:rsidP="00940916">
      <w:r>
        <w:t> It is not about fear of repercussions, legal repercussions, the likes of Microsoft, Google, et cetera, they </w:t>
      </w:r>
    </w:p>
    <w:p w14:paraId="6CE00978" w14:textId="77777777" w:rsidR="00940916" w:rsidRDefault="00940916" w:rsidP="00940916">
      <w:r>
        <w:t>have benefited from COVID, from the move to digital to online because they were prioritising it prior to that.</w:t>
      </w:r>
    </w:p>
    <w:p w14:paraId="69D82EBC" w14:textId="77777777" w:rsidR="00940916" w:rsidRDefault="00940916" w:rsidP="00940916">
      <w:r>
        <w:t> for many years, Apple, as well, they have been making things a priority to make them as inclusive as possible.</w:t>
      </w:r>
    </w:p>
    <w:p w14:paraId="2585E31A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they were well-placed to scale up products, to meet needs in the market, new needs in the market mace or more </w:t>
      </w:r>
    </w:p>
    <w:p w14:paraId="1C661924" w14:textId="77777777" w:rsidR="00940916" w:rsidRDefault="00940916" w:rsidP="00940916">
      <w:r>
        <w:lastRenderedPageBreak/>
        <w:t xml:space="preserve">significant needs in the collaborative working in online </w:t>
      </w:r>
      <w:proofErr w:type="gramStart"/>
      <w:r>
        <w:t>remote  connectivity</w:t>
      </w:r>
      <w:proofErr w:type="gramEnd"/>
      <w:r>
        <w:t xml:space="preserve"> or meetings, et cetera, so yes, </w:t>
      </w:r>
    </w:p>
    <w:p w14:paraId="13DF3281" w14:textId="77777777" w:rsidR="00940916" w:rsidRDefault="00940916" w:rsidP="00940916">
      <w:r>
        <w:t>absolutely.</w:t>
      </w:r>
    </w:p>
    <w:p w14:paraId="74A129B8" w14:textId="77777777" w:rsidR="00940916" w:rsidRDefault="00940916" w:rsidP="00940916">
      <w:r>
        <w:t xml:space="preserve"> I will finish off by asking you a quick question that was put to you by Christopher </w:t>
      </w:r>
      <w:proofErr w:type="spellStart"/>
      <w:r>
        <w:t>Patnoe</w:t>
      </w:r>
      <w:proofErr w:type="spellEnd"/>
      <w:r>
        <w:t xml:space="preserve"> of Google.</w:t>
      </w:r>
    </w:p>
    <w:p w14:paraId="65CA7426" w14:textId="77777777" w:rsidR="00940916" w:rsidRDefault="00940916" w:rsidP="00940916">
      <w:r>
        <w:t> This was put last month.</w:t>
      </w:r>
    </w:p>
    <w:p w14:paraId="22D6BCD5" w14:textId="77777777" w:rsidR="00940916" w:rsidRDefault="00940916" w:rsidP="00940916">
      <w:r>
        <w:t> We have touched upon it.</w:t>
      </w:r>
    </w:p>
    <w:p w14:paraId="231707DB" w14:textId="77777777" w:rsidR="00940916" w:rsidRDefault="00940916" w:rsidP="00940916">
      <w:r>
        <w:t> He basically is saying that in the US, they are not very big on enforcing the law.</w:t>
      </w:r>
    </w:p>
    <w:p w14:paraId="4595132E" w14:textId="77777777" w:rsidR="00940916" w:rsidRDefault="00940916" w:rsidP="00940916">
      <w:r>
        <w:t> They are a about the lax when it comes to the enforcement of the antidiscrimination legislation and </w:t>
      </w:r>
    </w:p>
    <w:p w14:paraId="030DB584" w14:textId="77777777" w:rsidR="00940916" w:rsidRDefault="00940916" w:rsidP="00940916">
      <w:r>
        <w:t>they leave it up to the individuals.</w:t>
      </w:r>
    </w:p>
    <w:p w14:paraId="3FF92859" w14:textId="77777777" w:rsidR="00940916" w:rsidRDefault="00940916" w:rsidP="00940916">
      <w:r>
        <w:t> There are some organisations that make it their job to take companies to court, et cetera but it is basically </w:t>
      </w:r>
    </w:p>
    <w:p w14:paraId="548DBC4B" w14:textId="77777777" w:rsidR="00940916" w:rsidRDefault="00940916" w:rsidP="00940916">
      <w:r>
        <w:t>left to private individuals or the private sector to take legal action, a bit like I mentioned before.</w:t>
      </w:r>
    </w:p>
    <w:p w14:paraId="5C7D718B" w14:textId="77777777" w:rsidR="00940916" w:rsidRDefault="00940916" w:rsidP="00940916">
      <w:r>
        <w:t xml:space="preserve"> What is your take, I am interested to know how litigious the Norwegians are, are they ready to sue people a lot </w:t>
      </w:r>
      <w:proofErr w:type="gramStart"/>
      <w:r>
        <w:t>or</w:t>
      </w:r>
      <w:proofErr w:type="gramEnd"/>
      <w:r>
        <w:t> </w:t>
      </w:r>
    </w:p>
    <w:p w14:paraId="5379DBB4" w14:textId="77777777" w:rsidR="00940916" w:rsidRDefault="00940916" w:rsidP="00940916">
      <w:r>
        <w:t>forgiving in that area?</w:t>
      </w:r>
    </w:p>
    <w:p w14:paraId="04EE6C0D" w14:textId="77777777" w:rsidR="00940916" w:rsidRDefault="00940916" w:rsidP="00940916">
      <w:r>
        <w:t> Is that why the Norwegian Government has really stepped in to enforce the law?</w:t>
      </w:r>
    </w:p>
    <w:p w14:paraId="49B3D22A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Christopher </w:t>
      </w:r>
      <w:proofErr w:type="spellStart"/>
      <w:r>
        <w:t>Patnoe</w:t>
      </w:r>
      <w:proofErr w:type="spellEnd"/>
      <w:r>
        <w:t xml:space="preserve"> is saying, what is the right balance there.</w:t>
      </w:r>
    </w:p>
    <w:p w14:paraId="12926BE1" w14:textId="77777777" w:rsidR="00940916" w:rsidRDefault="00940916" w:rsidP="00940916">
      <w:r>
        <w:t> How do you think, is it a bit of both, maybe?</w:t>
      </w:r>
    </w:p>
    <w:p w14:paraId="16414951" w14:textId="77777777" w:rsidR="00940916" w:rsidRDefault="00940916" w:rsidP="00940916">
      <w:r>
        <w:t>  MALIN:  I think it is a great question.</w:t>
      </w:r>
    </w:p>
    <w:p w14:paraId="61A67334" w14:textId="77777777" w:rsidR="00940916" w:rsidRDefault="00940916" w:rsidP="00940916">
      <w:r>
        <w:t> I don't think there a right and a wrong here.</w:t>
      </w:r>
    </w:p>
    <w:p w14:paraId="499E765F" w14:textId="77777777" w:rsidR="00940916" w:rsidRDefault="00940916" w:rsidP="00940916">
      <w:r>
        <w:t> I think it is very important to strike the right balance.</w:t>
      </w:r>
    </w:p>
    <w:p w14:paraId="5F2FE43D" w14:textId="77777777" w:rsidR="00940916" w:rsidRDefault="00940916" w:rsidP="00940916">
      <w:r>
        <w:t xml:space="preserve"> Of course, I think that maybe the Norwegian culture in the area is a bit different from </w:t>
      </w:r>
      <w:proofErr w:type="gramStart"/>
      <w:r>
        <w:t>the  States</w:t>
      </w:r>
      <w:proofErr w:type="gramEnd"/>
      <w:r>
        <w:t>.</w:t>
      </w:r>
    </w:p>
    <w:p w14:paraId="4B53EE2C" w14:textId="77777777" w:rsidR="00940916" w:rsidRDefault="00940916" w:rsidP="00940916">
      <w:r>
        <w:t> But I think that still, what we have touched upon, the active enforcement from the Government is a key component </w:t>
      </w:r>
    </w:p>
    <w:p w14:paraId="6DE4EB0B" w14:textId="77777777" w:rsidR="00940916" w:rsidRDefault="00940916" w:rsidP="00940916">
      <w:r>
        <w:t xml:space="preserve">to convey that accessibility is a choice we </w:t>
      </w:r>
      <w:proofErr w:type="gramStart"/>
      <w:r>
        <w:t>makes</w:t>
      </w:r>
      <w:proofErr w:type="gramEnd"/>
      <w:r>
        <w:t xml:space="preserve"> a </w:t>
      </w:r>
      <w:proofErr w:type="spellStart"/>
      <w:r>
        <w:t>a</w:t>
      </w:r>
      <w:proofErr w:type="spellEnd"/>
      <w:r>
        <w:t xml:space="preserve"> society.</w:t>
      </w:r>
    </w:p>
    <w:p w14:paraId="0219F5C4" w14:textId="77777777" w:rsidR="00940916" w:rsidRDefault="00940916" w:rsidP="00940916">
      <w:r>
        <w:t> But there are many good things about the individuals pursuing their rights to be active to have something that </w:t>
      </w:r>
    </w:p>
    <w:p w14:paraId="38F621EA" w14:textId="77777777" w:rsidR="00940916" w:rsidRDefault="00940916" w:rsidP="00940916">
      <w:r>
        <w:t>they can do about their situation.</w:t>
      </w:r>
    </w:p>
    <w:p w14:paraId="557FF350" w14:textId="77777777" w:rsidR="00940916" w:rsidRDefault="00940916" w:rsidP="00940916">
      <w:r>
        <w:t> What I think may be might not always be a good thing about that, is that the burden is solely on the individual.</w:t>
      </w:r>
    </w:p>
    <w:p w14:paraId="28A624B9" w14:textId="77777777" w:rsidR="00940916" w:rsidRDefault="00940916" w:rsidP="00940916">
      <w:r>
        <w:t xml:space="preserve"> That burden can be </w:t>
      </w:r>
      <w:proofErr w:type="gramStart"/>
      <w:r>
        <w:t>great</w:t>
      </w:r>
      <w:proofErr w:type="gramEnd"/>
      <w:r>
        <w:t xml:space="preserve"> so it hinders you to get what you need.</w:t>
      </w:r>
    </w:p>
    <w:p w14:paraId="08DB8CD3" w14:textId="77777777" w:rsidR="00940916" w:rsidRDefault="00940916" w:rsidP="00940916">
      <w:r>
        <w:t> </w:t>
      </w:r>
      <w:proofErr w:type="gramStart"/>
      <w:r>
        <w:t>So</w:t>
      </w:r>
      <w:proofErr w:type="gramEnd"/>
      <w:r>
        <w:t xml:space="preserve"> I think it is good to strike a balance with enforcement and to have strong ways of making it possible for </w:t>
      </w:r>
    </w:p>
    <w:p w14:paraId="69B6364B" w14:textId="77777777" w:rsidR="00940916" w:rsidRDefault="00940916" w:rsidP="00940916">
      <w:r>
        <w:t>individuals to pursue their rights at the same time.</w:t>
      </w:r>
    </w:p>
    <w:p w14:paraId="0E4DCB91" w14:textId="77777777" w:rsidR="00940916" w:rsidRDefault="00940916" w:rsidP="00940916">
      <w:r>
        <w:t>  ROBIN:  Fantastic.</w:t>
      </w:r>
    </w:p>
    <w:p w14:paraId="598737DD" w14:textId="77777777" w:rsidR="00940916" w:rsidRDefault="00940916" w:rsidP="00940916">
      <w:r>
        <w:t>. And sticking with policy, have you got anything that you would like to pass on to our next guest, which is </w:t>
      </w:r>
    </w:p>
    <w:p w14:paraId="33771059" w14:textId="77777777" w:rsidR="00940916" w:rsidRDefault="00940916" w:rsidP="00940916">
      <w:r>
        <w:t xml:space="preserve">Alejandro </w:t>
      </w:r>
      <w:proofErr w:type="spellStart"/>
      <w:r>
        <w:t>Moledo</w:t>
      </w:r>
      <w:proofErr w:type="spellEnd"/>
      <w:r>
        <w:t>.</w:t>
      </w:r>
    </w:p>
    <w:p w14:paraId="79BAF1DB" w14:textId="77777777" w:rsidR="00940916" w:rsidRDefault="00940916" w:rsidP="00940916">
      <w:r>
        <w:t> He is the Policy Co-ordinator, European Disability Forum, what would you like to pass on to him?</w:t>
      </w:r>
    </w:p>
    <w:p w14:paraId="13DD625C" w14:textId="77777777" w:rsidR="00940916" w:rsidRDefault="00940916" w:rsidP="00940916">
      <w:r>
        <w:t xml:space="preserve">  MALIN:  I know Alejandro </w:t>
      </w:r>
      <w:proofErr w:type="spellStart"/>
      <w:r>
        <w:t>Moledo</w:t>
      </w:r>
      <w:proofErr w:type="spellEnd"/>
      <w:r>
        <w:t>, so, now, with the web directive in place </w:t>
      </w:r>
    </w:p>
    <w:p w14:paraId="2F132A61" w14:textId="77777777" w:rsidR="00940916" w:rsidRDefault="00940916" w:rsidP="00940916">
      <w:r>
        <w:t>and the European ability act on the way, I would like to know what would EDF see as the biggest future </w:t>
      </w:r>
    </w:p>
    <w:p w14:paraId="0D4DA59B" w14:textId="77777777" w:rsidR="00940916" w:rsidRDefault="00940916" w:rsidP="00940916">
      <w:r>
        <w:lastRenderedPageBreak/>
        <w:t>regulations, what is the next step in your view.</w:t>
      </w:r>
    </w:p>
    <w:p w14:paraId="76D6E107" w14:textId="77777777" w:rsidR="00940916" w:rsidRDefault="00940916" w:rsidP="00940916">
      <w:r>
        <w:t>  ROBIN:  The next big step.</w:t>
      </w:r>
    </w:p>
    <w:p w14:paraId="2C83D2D0" w14:textId="77777777" w:rsidR="00940916" w:rsidRDefault="00940916" w:rsidP="00940916">
      <w:r>
        <w:t> Oh, I wish we had the European Accessibility Act here.</w:t>
      </w:r>
    </w:p>
    <w:p w14:paraId="583B4669" w14:textId="77777777" w:rsidR="00940916" w:rsidRDefault="00940916" w:rsidP="00940916">
      <w:r>
        <w:t> Beyond that, what is the next big thing?</w:t>
      </w:r>
    </w:p>
    <w:p w14:paraId="7509039B" w14:textId="77777777" w:rsidR="00940916" w:rsidRDefault="00940916" w:rsidP="00940916">
      <w:r>
        <w:t> Thank you very much, a real pleasure as always.</w:t>
      </w:r>
    </w:p>
    <w:p w14:paraId="75DC4CDD" w14:textId="77777777" w:rsidR="00940916" w:rsidRDefault="00940916" w:rsidP="00940916">
      <w:r>
        <w:t> Have a brilliant rest of the year.</w:t>
      </w:r>
    </w:p>
    <w:p w14:paraId="1F7DA85B" w14:textId="77777777" w:rsidR="00940916" w:rsidRDefault="00940916" w:rsidP="00940916">
      <w:r>
        <w:t> Thank you again.</w:t>
      </w:r>
    </w:p>
    <w:p w14:paraId="32B07E74" w14:textId="77777777" w:rsidR="00940916" w:rsidRDefault="00940916" w:rsidP="00940916">
      <w:r>
        <w:t> I will pass back to Annie to wrap things up.</w:t>
      </w:r>
    </w:p>
    <w:p w14:paraId="37F00859" w14:textId="77777777" w:rsidR="00940916" w:rsidRDefault="00940916" w:rsidP="00940916">
      <w:r>
        <w:t> Thank you, Annie.</w:t>
      </w:r>
    </w:p>
    <w:p w14:paraId="0E7D20DE" w14:textId="77777777" w:rsidR="00940916" w:rsidRDefault="00940916" w:rsidP="00940916">
      <w:r>
        <w:t xml:space="preserve">  ANNIE:  Thank you, so much, </w:t>
      </w:r>
      <w:proofErr w:type="spellStart"/>
      <w:r>
        <w:t>Malin</w:t>
      </w:r>
      <w:proofErr w:type="spellEnd"/>
      <w:r>
        <w:t>.</w:t>
      </w:r>
    </w:p>
    <w:p w14:paraId="716292A7" w14:textId="77777777" w:rsidR="00940916" w:rsidRDefault="00940916" w:rsidP="00940916">
      <w:r>
        <w:t> We have had a lot of questions through which we will answer online in the next few days.</w:t>
      </w:r>
    </w:p>
    <w:p w14:paraId="6DA0FEBC" w14:textId="77777777" w:rsidR="00940916" w:rsidRDefault="00940916" w:rsidP="00940916">
      <w:r>
        <w:t> You will receive an email with the link on Thursday.</w:t>
      </w:r>
    </w:p>
    <w:p w14:paraId="54596C0E" w14:textId="77777777" w:rsidR="00940916" w:rsidRDefault="00940916" w:rsidP="00940916">
      <w:r>
        <w:t> A little more information that maybe of interest to you.</w:t>
      </w:r>
    </w:p>
    <w:p w14:paraId="0593355F" w14:textId="77777777" w:rsidR="00940916" w:rsidRDefault="00940916" w:rsidP="00940916">
      <w:r>
        <w:t> We also run online training sessions on digital accessibility.</w:t>
      </w:r>
    </w:p>
    <w:p w14:paraId="7B7340A5" w14:textId="77777777" w:rsidR="00940916" w:rsidRDefault="00940916" w:rsidP="00940916">
      <w:r>
        <w:t> You can find out more at www.abilitynet.org.</w:t>
      </w:r>
    </w:p>
    <w:p w14:paraId="0F83F08E" w14:textId="77777777" w:rsidR="00940916" w:rsidRDefault="00940916" w:rsidP="00940916">
      <w:proofErr w:type="spellStart"/>
      <w:r>
        <w:t>uk</w:t>
      </w:r>
      <w:proofErr w:type="spellEnd"/>
      <w:r>
        <w:t>/training.</w:t>
      </w:r>
    </w:p>
    <w:p w14:paraId="53B03FBE" w14:textId="77777777" w:rsidR="00940916" w:rsidRDefault="00940916" w:rsidP="00940916">
      <w:r>
        <w:t xml:space="preserve"> You can use an exclusive 10% off discount code available to registrants of the webinars which is </w:t>
      </w:r>
      <w:proofErr w:type="spellStart"/>
      <w:r>
        <w:t>AbilityNet</w:t>
      </w:r>
      <w:proofErr w:type="spellEnd"/>
      <w:r>
        <w:t> </w:t>
      </w:r>
    </w:p>
    <w:p w14:paraId="2B8A32CB" w14:textId="77777777" w:rsidR="00940916" w:rsidRDefault="00940916" w:rsidP="00940916">
      <w:r>
        <w:t>Webinar 10.</w:t>
      </w:r>
    </w:p>
    <w:p w14:paraId="6FCB5642" w14:textId="77777777" w:rsidR="00940916" w:rsidRDefault="00940916" w:rsidP="00940916">
      <w:r>
        <w:t> and there are new training courses announced for the New Year, recordings can be bought in December and January </w:t>
      </w:r>
    </w:p>
    <w:p w14:paraId="66B90AE0" w14:textId="77777777" w:rsidR="00940916" w:rsidRDefault="00940916" w:rsidP="00940916">
      <w:r>
        <w:t>until the next courses are live.</w:t>
      </w:r>
    </w:p>
    <w:p w14:paraId="63E3189A" w14:textId="77777777" w:rsidR="00940916" w:rsidRDefault="00940916" w:rsidP="00940916">
      <w:r>
        <w:t> We have content for designers, editors, designers, tester, project management and leadership.</w:t>
      </w:r>
    </w:p>
    <w:p w14:paraId="1A33B4FF" w14:textId="77777777" w:rsidR="00940916" w:rsidRDefault="00940916" w:rsidP="00940916">
      <w:r>
        <w:t> You can keep in touch in our nurse letter.</w:t>
      </w:r>
    </w:p>
    <w:p w14:paraId="4CB36770" w14:textId="77777777" w:rsidR="00940916" w:rsidRDefault="00940916" w:rsidP="00940916">
      <w:r>
        <w:t> </w:t>
      </w:r>
      <w:proofErr w:type="spellStart"/>
      <w:proofErr w:type="gramStart"/>
      <w:r>
        <w:t>news letter</w:t>
      </w:r>
      <w:proofErr w:type="spellEnd"/>
      <w:proofErr w:type="gramEnd"/>
      <w:r>
        <w:t xml:space="preserve"> for the latest announcements about accessibility.</w:t>
      </w:r>
    </w:p>
    <w:p w14:paraId="1994147F" w14:textId="77777777" w:rsidR="00940916" w:rsidRDefault="00940916" w:rsidP="00940916">
      <w:r>
        <w:t xml:space="preserve"> You can visit the YouTube channel, download the podcast and there </w:t>
      </w:r>
      <w:proofErr w:type="gramStart"/>
      <w:r>
        <w:t>are</w:t>
      </w:r>
      <w:proofErr w:type="gramEnd"/>
      <w:r>
        <w:t xml:space="preserve"> a suite of services to suit and don't </w:t>
      </w:r>
    </w:p>
    <w:p w14:paraId="60E319B0" w14:textId="77777777" w:rsidR="00940916" w:rsidRDefault="00940916" w:rsidP="00940916">
      <w:r>
        <w:t>forget the announcements of the new podcasts soon.</w:t>
      </w:r>
    </w:p>
    <w:p w14:paraId="035D4EB5" w14:textId="77777777" w:rsidR="00940916" w:rsidRDefault="00940916" w:rsidP="00940916">
      <w:r>
        <w:t>   Thank you again.</w:t>
      </w:r>
    </w:p>
    <w:p w14:paraId="2DA11A18" w14:textId="77777777" w:rsidR="00940916" w:rsidRDefault="00940916" w:rsidP="00940916">
      <w:r>
        <w:t> </w:t>
      </w:r>
      <w:proofErr w:type="spellStart"/>
      <w:r>
        <w:t>Malin</w:t>
      </w:r>
      <w:proofErr w:type="spellEnd"/>
      <w:r>
        <w:t>, Robin, everyone that joined us, we are in touch soon.</w:t>
      </w:r>
    </w:p>
    <w:p w14:paraId="3E3FB76E" w14:textId="1872E83B" w:rsidR="007E1DDB" w:rsidRDefault="00940916" w:rsidP="00940916">
      <w:r>
        <w:t> Goodbye everybody.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16"/>
    <w:rsid w:val="001C5B59"/>
    <w:rsid w:val="00635D12"/>
    <w:rsid w:val="009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4C532"/>
  <w15:chartTrackingRefBased/>
  <w15:docId w15:val="{0D914F3C-161D-924B-B6E5-8BF8B2A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3682</Words>
  <Characters>20993</Characters>
  <Application>Microsoft Office Word</Application>
  <DocSecurity>0</DocSecurity>
  <Lines>174</Lines>
  <Paragraphs>49</Paragraphs>
  <ScaleCrop>false</ScaleCrop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2020-12-08T17:14:00Z</dcterms:created>
  <dcterms:modified xsi:type="dcterms:W3CDTF">2020-12-08T17:15:00Z</dcterms:modified>
</cp:coreProperties>
</file>